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7FD5" w14:textId="77777777" w:rsidR="00D6325A" w:rsidRDefault="007265E5" w:rsidP="00ED0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 TWO BIOLOGY </w:t>
      </w:r>
    </w:p>
    <w:p w14:paraId="2DC705F6" w14:textId="1F0B1FC1" w:rsidR="00A47BDD" w:rsidRDefault="007265E5" w:rsidP="00ED0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MID-TERM 2 EXAM</w:t>
      </w:r>
      <w:r w:rsidR="00D632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2021.</w:t>
      </w:r>
    </w:p>
    <w:p w14:paraId="473C8895" w14:textId="77777777" w:rsidR="00A47BDD" w:rsidRDefault="007265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</w:t>
      </w:r>
    </w:p>
    <w:p w14:paraId="78508A47" w14:textId="77777777" w:rsidR="00A47BDD" w:rsidRDefault="007265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NAME………………………………………………………CLASS………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….ADMN</w:t>
      </w:r>
      <w:proofErr w:type="gramEnd"/>
      <w:r>
        <w:rPr>
          <w:rFonts w:ascii="Times New Roman" w:hAnsi="Times New Roman"/>
          <w:b/>
          <w:sz w:val="24"/>
          <w:szCs w:val="24"/>
        </w:rPr>
        <w:t>…………</w:t>
      </w:r>
    </w:p>
    <w:p w14:paraId="44D5B0F1" w14:textId="77777777" w:rsidR="00A47BDD" w:rsidRDefault="00A47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1DDCC" w14:textId="77777777" w:rsidR="00A47BDD" w:rsidRPr="00ED0F4D" w:rsidRDefault="007265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 xml:space="preserve">(a) What is meant by resolving power of a </w:t>
      </w:r>
      <w:r w:rsidR="00ED0F4D" w:rsidRPr="00ED0F4D">
        <w:rPr>
          <w:rFonts w:ascii="Times New Roman" w:eastAsia="Times New Roman" w:hAnsi="Times New Roman"/>
          <w:sz w:val="24"/>
          <w:szCs w:val="24"/>
          <w:lang w:eastAsia="en-US"/>
        </w:rPr>
        <w:t>microscope?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>(1mk)</w:t>
      </w:r>
    </w:p>
    <w:p w14:paraId="5DD6C98D" w14:textId="77777777" w:rsidR="00A47BDD" w:rsidRDefault="00A47BD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3FF1C63" w14:textId="77777777" w:rsidR="00384B6E" w:rsidRPr="00ED0F4D" w:rsidRDefault="00384B6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CF0C69A" w14:textId="77777777" w:rsidR="00A47BDD" w:rsidRPr="00ED0F4D" w:rsidRDefault="007265E5" w:rsidP="00ED0F4D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b)  State the reason behind the addition of iodine solution, to an onion epidermis on a slide while being observed on a light microscope.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873B29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>(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1mk</w:t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>)</w:t>
      </w:r>
    </w:p>
    <w:p w14:paraId="7BFFC41B" w14:textId="77777777" w:rsidR="00A47BDD" w:rsidRDefault="00A47BD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E132890" w14:textId="77777777" w:rsidR="00384B6E" w:rsidRPr="00ED0F4D" w:rsidRDefault="00384B6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007CD64" w14:textId="77777777" w:rsidR="00A47BDD" w:rsidRPr="00ED0F4D" w:rsidRDefault="007265E5">
      <w:pPr>
        <w:numPr>
          <w:ilvl w:val="0"/>
          <w:numId w:val="1"/>
        </w:numPr>
        <w:spacing w:after="0" w:line="360" w:lineRule="auto"/>
        <w:rPr>
          <w:rFonts w:eastAsia="Calibri" w:cs="SimSun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a)  It is necessary for large organisms to have an elaborate transport system. Explain why.</w:t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  <w:t>(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2mks</w:t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>)</w:t>
      </w:r>
    </w:p>
    <w:p w14:paraId="265F4E32" w14:textId="77777777" w:rsidR="00A47BDD" w:rsidRDefault="00A47BDD">
      <w:pPr>
        <w:spacing w:after="160" w:line="259" w:lineRule="auto"/>
      </w:pPr>
    </w:p>
    <w:p w14:paraId="314797FA" w14:textId="77777777" w:rsidR="00384B6E" w:rsidRPr="00ED0F4D" w:rsidRDefault="00384B6E">
      <w:pPr>
        <w:spacing w:after="160" w:line="259" w:lineRule="auto"/>
      </w:pPr>
    </w:p>
    <w:p w14:paraId="229E140F" w14:textId="77777777" w:rsidR="00A47BDD" w:rsidRPr="00ED0F4D" w:rsidRDefault="007265E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b) Explain why an Amoeba does not require a transport system.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ab/>
        <w:t>(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1mk</w:t>
      </w:r>
      <w:r w:rsidR="00ED0F4D">
        <w:rPr>
          <w:rFonts w:ascii="Times New Roman" w:eastAsia="Times New Roman" w:hAnsi="Times New Roman"/>
          <w:sz w:val="24"/>
          <w:szCs w:val="24"/>
          <w:lang w:eastAsia="en-US"/>
        </w:rPr>
        <w:t>)</w:t>
      </w:r>
    </w:p>
    <w:p w14:paraId="25744CCE" w14:textId="77777777" w:rsidR="00A47BDD" w:rsidRPr="00ED0F4D" w:rsidRDefault="00A47BDD">
      <w:pPr>
        <w:spacing w:after="160" w:line="259" w:lineRule="auto"/>
      </w:pPr>
    </w:p>
    <w:p w14:paraId="79B34E01" w14:textId="77777777" w:rsidR="00A47BDD" w:rsidRPr="00ED0F4D" w:rsidRDefault="00726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D0F4D">
        <w:rPr>
          <w:rFonts w:ascii="Times New Roman" w:hAnsi="Times New Roman"/>
          <w:sz w:val="24"/>
          <w:szCs w:val="24"/>
        </w:rPr>
        <w:t>State where the light stage of photosynthesis process occurs in a chloroplast.</w:t>
      </w:r>
      <w:r w:rsid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 xml:space="preserve"> (</w:t>
      </w:r>
      <w:r w:rsidR="00ED0F4D">
        <w:rPr>
          <w:rFonts w:ascii="Times New Roman" w:hAnsi="Times New Roman"/>
          <w:sz w:val="24"/>
          <w:szCs w:val="24"/>
        </w:rPr>
        <w:t>1mk</w:t>
      </w:r>
      <w:r w:rsidRPr="00ED0F4D">
        <w:rPr>
          <w:rFonts w:ascii="Times New Roman" w:hAnsi="Times New Roman"/>
          <w:sz w:val="24"/>
          <w:szCs w:val="24"/>
        </w:rPr>
        <w:t>)</w:t>
      </w:r>
    </w:p>
    <w:p w14:paraId="6EC46E07" w14:textId="77777777" w:rsidR="00A47BDD" w:rsidRPr="00ED0F4D" w:rsidRDefault="00A47BDD">
      <w:pPr>
        <w:spacing w:after="160" w:line="259" w:lineRule="auto"/>
      </w:pPr>
    </w:p>
    <w:p w14:paraId="00BDF184" w14:textId="77777777" w:rsidR="00A47BDD" w:rsidRPr="00ED0F4D" w:rsidRDefault="007265E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D0F4D">
        <w:rPr>
          <w:rFonts w:ascii="Times New Roman" w:hAnsi="Times New Roman"/>
          <w:sz w:val="24"/>
          <w:szCs w:val="24"/>
        </w:rPr>
        <w:t xml:space="preserve">Give two importance’s of the light stage in photosynthesis. </w:t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>(2</w:t>
      </w:r>
      <w:r w:rsidR="00ED0F4D">
        <w:rPr>
          <w:rFonts w:ascii="Times New Roman" w:hAnsi="Times New Roman"/>
          <w:sz w:val="24"/>
          <w:szCs w:val="24"/>
        </w:rPr>
        <w:t>mks</w:t>
      </w:r>
      <w:r w:rsidRPr="00ED0F4D">
        <w:rPr>
          <w:rFonts w:ascii="Times New Roman" w:hAnsi="Times New Roman"/>
          <w:sz w:val="24"/>
          <w:szCs w:val="24"/>
        </w:rPr>
        <w:t>)</w:t>
      </w:r>
    </w:p>
    <w:p w14:paraId="11E708E2" w14:textId="77777777" w:rsidR="00A47BDD" w:rsidRPr="00ED0F4D" w:rsidRDefault="00A47BDD">
      <w:pPr>
        <w:pStyle w:val="ListParagraph"/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74C74DB" w14:textId="77777777" w:rsidR="00A47BDD" w:rsidRPr="00ED0F4D" w:rsidRDefault="00A47BDD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2BE815" w14:textId="77777777" w:rsidR="00A47BDD" w:rsidRPr="00ED0F4D" w:rsidRDefault="007265E5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eastAsia="Calibri" w:cs="SimSun"/>
        </w:rPr>
      </w:pPr>
      <w:r w:rsidRPr="00ED0F4D">
        <w:rPr>
          <w:rFonts w:ascii="Times New Roman" w:hAnsi="Times New Roman"/>
          <w:sz w:val="24"/>
          <w:szCs w:val="24"/>
        </w:rPr>
        <w:t>State two characteristics of the alveoli of the mammalian lungs.</w:t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>(2</w:t>
      </w:r>
      <w:r w:rsidR="00ED0F4D">
        <w:rPr>
          <w:rFonts w:ascii="Times New Roman" w:hAnsi="Times New Roman"/>
          <w:sz w:val="24"/>
          <w:szCs w:val="24"/>
        </w:rPr>
        <w:t>mks</w:t>
      </w:r>
      <w:r w:rsidRPr="00ED0F4D">
        <w:rPr>
          <w:rFonts w:ascii="Times New Roman" w:hAnsi="Times New Roman"/>
          <w:sz w:val="24"/>
          <w:szCs w:val="24"/>
        </w:rPr>
        <w:t>)</w:t>
      </w:r>
    </w:p>
    <w:p w14:paraId="5E737326" w14:textId="77777777" w:rsidR="00A47BDD" w:rsidRPr="00ED0F4D" w:rsidRDefault="00A47BDD">
      <w:pPr>
        <w:spacing w:after="160" w:line="259" w:lineRule="auto"/>
      </w:pPr>
    </w:p>
    <w:p w14:paraId="0E156D06" w14:textId="77777777" w:rsidR="00A47BDD" w:rsidRPr="00ED0F4D" w:rsidRDefault="007265E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0F4D">
        <w:rPr>
          <w:rFonts w:ascii="Times New Roman" w:hAnsi="Times New Roman"/>
          <w:sz w:val="24"/>
          <w:szCs w:val="24"/>
        </w:rPr>
        <w:t>Define counter current flow system as used in gaseous exchange in a fish.</w:t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 xml:space="preserve"> (2mks)</w:t>
      </w:r>
    </w:p>
    <w:p w14:paraId="67042817" w14:textId="77777777" w:rsidR="00A47BDD" w:rsidRPr="00ED0F4D" w:rsidRDefault="00A47BDD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2582DAF1" w14:textId="77777777" w:rsidR="00A47BDD" w:rsidRPr="00ED0F4D" w:rsidRDefault="00A47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60833" w14:textId="77777777" w:rsidR="00A47BDD" w:rsidRPr="00ED0F4D" w:rsidRDefault="00A47BD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0454C4A" w14:textId="77777777" w:rsidR="00A47BDD" w:rsidRPr="00ED0F4D" w:rsidRDefault="007265E5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eastAsia="Calibri" w:cs="SimSun"/>
        </w:rPr>
      </w:pPr>
      <w:r w:rsidRPr="00ED0F4D">
        <w:rPr>
          <w:rFonts w:ascii="Times New Roman" w:hAnsi="Times New Roman"/>
          <w:sz w:val="24"/>
          <w:szCs w:val="24"/>
        </w:rPr>
        <w:t>Explain why an individual with blood group O cannot receive blood from a person of blood group AB.</w:t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 xml:space="preserve"> (2</w:t>
      </w:r>
      <w:r w:rsidR="00ED0F4D">
        <w:rPr>
          <w:rFonts w:ascii="Times New Roman" w:hAnsi="Times New Roman"/>
          <w:sz w:val="24"/>
          <w:szCs w:val="24"/>
        </w:rPr>
        <w:t>mks</w:t>
      </w:r>
      <w:r w:rsidRPr="00ED0F4D">
        <w:rPr>
          <w:rFonts w:ascii="Times New Roman" w:hAnsi="Times New Roman"/>
          <w:sz w:val="24"/>
          <w:szCs w:val="24"/>
        </w:rPr>
        <w:t>)</w:t>
      </w:r>
    </w:p>
    <w:p w14:paraId="2D8CA2D4" w14:textId="77777777" w:rsidR="00A47BDD" w:rsidRPr="00ED0F4D" w:rsidRDefault="007265E5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sz w:val="20"/>
          <w:szCs w:val="20"/>
        </w:rPr>
      </w:pPr>
      <w:r w:rsidRPr="00ED0F4D">
        <w:rPr>
          <w:rFonts w:ascii="Times New Roman" w:hAnsi="Times New Roman"/>
          <w:sz w:val="24"/>
          <w:szCs w:val="24"/>
        </w:rPr>
        <w:t>a) Name the instrument used to measure the rate of transpiration.</w:t>
      </w:r>
      <w:r w:rsidRP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>(1</w:t>
      </w:r>
      <w:r w:rsidR="00ED0F4D">
        <w:rPr>
          <w:rFonts w:ascii="Times New Roman" w:hAnsi="Times New Roman"/>
          <w:sz w:val="24"/>
          <w:szCs w:val="24"/>
        </w:rPr>
        <w:t>mk</w:t>
      </w:r>
      <w:r w:rsidRPr="00ED0F4D">
        <w:rPr>
          <w:rFonts w:ascii="Times New Roman" w:hAnsi="Times New Roman"/>
          <w:sz w:val="24"/>
          <w:szCs w:val="24"/>
        </w:rPr>
        <w:t>)</w:t>
      </w:r>
    </w:p>
    <w:p w14:paraId="074F60E2" w14:textId="77777777" w:rsidR="00A47BDD" w:rsidRPr="00ED0F4D" w:rsidRDefault="00A47BD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B44649E" w14:textId="77777777" w:rsidR="00A47BDD" w:rsidRPr="00ED0F4D" w:rsidRDefault="007265E5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D0F4D">
        <w:rPr>
          <w:rFonts w:ascii="Times New Roman" w:hAnsi="Times New Roman"/>
          <w:sz w:val="24"/>
          <w:szCs w:val="24"/>
        </w:rPr>
        <w:t xml:space="preserve">State three </w:t>
      </w:r>
      <w:proofErr w:type="spellStart"/>
      <w:r w:rsidR="00D6313F" w:rsidRPr="00ED0F4D">
        <w:rPr>
          <w:rFonts w:ascii="Times New Roman" w:hAnsi="Times New Roman"/>
          <w:sz w:val="24"/>
          <w:szCs w:val="24"/>
        </w:rPr>
        <w:t>importance</w:t>
      </w:r>
      <w:r w:rsidR="00D6313F" w:rsidRPr="00ED0F4D">
        <w:rPr>
          <w:rFonts w:hAnsi="Times New Roman"/>
          <w:sz w:val="24"/>
          <w:szCs w:val="24"/>
        </w:rPr>
        <w:t>s</w:t>
      </w:r>
      <w:proofErr w:type="spellEnd"/>
      <w:r w:rsidR="00D6313F" w:rsidRPr="00ED0F4D">
        <w:rPr>
          <w:rFonts w:hAnsi="Times New Roman"/>
          <w:sz w:val="24"/>
          <w:szCs w:val="24"/>
        </w:rPr>
        <w:t xml:space="preserve"> </w:t>
      </w:r>
      <w:r w:rsidR="00D6313F" w:rsidRPr="00ED0F4D">
        <w:rPr>
          <w:rFonts w:ascii="Times New Roman" w:hAnsi="Times New Roman"/>
          <w:sz w:val="24"/>
          <w:szCs w:val="24"/>
        </w:rPr>
        <w:t>of</w:t>
      </w:r>
      <w:r w:rsidRPr="00ED0F4D">
        <w:rPr>
          <w:rFonts w:ascii="Times New Roman" w:hAnsi="Times New Roman"/>
          <w:sz w:val="24"/>
          <w:szCs w:val="24"/>
        </w:rPr>
        <w:t xml:space="preserve"> transpiration in plants. </w:t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="00ED0F4D">
        <w:rPr>
          <w:rFonts w:ascii="Times New Roman" w:hAnsi="Times New Roman"/>
          <w:sz w:val="24"/>
          <w:szCs w:val="24"/>
        </w:rPr>
        <w:t>(3mrks)</w:t>
      </w:r>
    </w:p>
    <w:p w14:paraId="59D4C2CF" w14:textId="77777777" w:rsidR="00A47BDD" w:rsidRPr="00ED0F4D" w:rsidRDefault="00A47BD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2426EFE" w14:textId="77777777" w:rsidR="00A47BDD" w:rsidRPr="00ED0F4D" w:rsidRDefault="00A47BDD">
      <w:pPr>
        <w:spacing w:after="160" w:line="259" w:lineRule="auto"/>
      </w:pPr>
    </w:p>
    <w:p w14:paraId="59A8E069" w14:textId="77777777" w:rsidR="00A47BDD" w:rsidRPr="005276A9" w:rsidRDefault="007265E5" w:rsidP="000B5F6A">
      <w:pPr>
        <w:numPr>
          <w:ilvl w:val="0"/>
          <w:numId w:val="2"/>
        </w:numPr>
        <w:tabs>
          <w:tab w:val="left" w:pos="1350"/>
        </w:tabs>
        <w:rPr>
          <w:rFonts w:ascii="Times New Roman" w:hAnsi="Times New Roman"/>
          <w:sz w:val="24"/>
          <w:szCs w:val="24"/>
        </w:rPr>
      </w:pPr>
      <w:r w:rsidRPr="00ED0F4D">
        <w:rPr>
          <w:rFonts w:ascii="Times New Roman" w:eastAsia="Times New Roman" w:hAnsi="Times New Roman"/>
          <w:color w:val="000000"/>
          <w:sz w:val="24"/>
          <w:szCs w:val="24"/>
        </w:rPr>
        <w:t xml:space="preserve">Give two reasons why fats are not a preferred respiratory substrate in organelles.                                                                                                                                                                              </w:t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5276A9">
        <w:rPr>
          <w:rFonts w:ascii="Times New Roman" w:eastAsia="Times New Roman" w:hAnsi="Times New Roman"/>
          <w:color w:val="000000"/>
          <w:sz w:val="24"/>
          <w:szCs w:val="24"/>
        </w:rPr>
        <w:t>(2mks)</w:t>
      </w:r>
    </w:p>
    <w:p w14:paraId="3EB609B1" w14:textId="77777777" w:rsidR="00A47BDD" w:rsidRPr="00ED0F4D" w:rsidRDefault="00A47BDD">
      <w:pPr>
        <w:rPr>
          <w:rFonts w:ascii="Times New Roman" w:hAnsi="Times New Roman"/>
          <w:sz w:val="24"/>
          <w:szCs w:val="24"/>
        </w:rPr>
      </w:pPr>
    </w:p>
    <w:p w14:paraId="689E9434" w14:textId="77777777" w:rsidR="00A47BDD" w:rsidRPr="00ED0F4D" w:rsidRDefault="007265E5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ED0F4D">
        <w:rPr>
          <w:rFonts w:ascii="Times New Roman" w:eastAsia="Times New Roman" w:hAnsi="Times New Roman"/>
          <w:color w:val="000000"/>
          <w:sz w:val="24"/>
          <w:szCs w:val="24"/>
        </w:rPr>
        <w:t xml:space="preserve">Define the term respiratory quotient.        </w:t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</w:t>
      </w:r>
      <w:r w:rsidRPr="00ED0F4D">
        <w:rPr>
          <w:rFonts w:ascii="Times New Roman" w:eastAsia="Times New Roman" w:hAnsi="Times New Roman"/>
          <w:color w:val="000000"/>
          <w:sz w:val="24"/>
          <w:szCs w:val="24"/>
        </w:rPr>
        <w:t xml:space="preserve">    (1mrk)</w:t>
      </w:r>
    </w:p>
    <w:p w14:paraId="26A884FB" w14:textId="77777777" w:rsidR="00A47BDD" w:rsidRPr="00ED0F4D" w:rsidRDefault="00A47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24EDA" w14:textId="77777777" w:rsidR="00A47BDD" w:rsidRPr="00ED0F4D" w:rsidRDefault="00A47BD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597C77B" w14:textId="77777777" w:rsidR="00A47BDD" w:rsidRPr="00ED0F4D" w:rsidRDefault="007265E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D0F4D">
        <w:rPr>
          <w:rFonts w:ascii="Times New Roman" w:eastAsia="Times New Roman" w:hAnsi="Times New Roman"/>
          <w:color w:val="000000"/>
          <w:sz w:val="24"/>
          <w:szCs w:val="24"/>
        </w:rPr>
        <w:t xml:space="preserve">How is the mitochondrion adapted to carry out its function? </w:t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276A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D0F4D">
        <w:rPr>
          <w:rFonts w:ascii="Times New Roman" w:eastAsia="Times New Roman" w:hAnsi="Times New Roman"/>
          <w:color w:val="000000"/>
          <w:sz w:val="24"/>
          <w:szCs w:val="24"/>
        </w:rPr>
        <w:t xml:space="preserve"> (2mks)</w:t>
      </w:r>
    </w:p>
    <w:p w14:paraId="1ACC7BB3" w14:textId="77777777" w:rsidR="00A47BDD" w:rsidRPr="00ED0F4D" w:rsidRDefault="00A47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2367A" w14:textId="77777777" w:rsidR="00A47BDD" w:rsidRPr="00ED0F4D" w:rsidRDefault="00A47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0C5DB" w14:textId="77777777" w:rsidR="00A47BDD" w:rsidRPr="00ED0F4D" w:rsidRDefault="00A47BD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6132CBC" w14:textId="77777777" w:rsidR="00A47BDD" w:rsidRPr="00ED0F4D" w:rsidRDefault="00A47BD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8A821C1" w14:textId="77777777" w:rsidR="00A47BDD" w:rsidRPr="00ED0F4D" w:rsidRDefault="007265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The oxidation of a certain substrate is represented by the chemical equation shown below.</w:t>
      </w:r>
    </w:p>
    <w:p w14:paraId="4523D3E3" w14:textId="77777777" w:rsidR="00A47BDD" w:rsidRPr="00ED0F4D" w:rsidRDefault="00E35E28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US"/>
        </w:rPr>
        <w:pict w14:anchorId="460C62A9">
          <v:line id="1026" o:spid="_x0000_s1026" style="position:absolute;left:0;text-align:left;z-index:2;visibility:visible;mso-wrap-distance-left:0;mso-wrap-distance-right:0" from="205.2pt,5pt" to="250.2pt,5pt">
            <v:stroke endarrow="block"/>
          </v:line>
        </w:pict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  <w:t>C</w:t>
      </w:r>
      <w:r w:rsidR="007265E5" w:rsidRPr="00ED0F4D"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57</w:t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>H</w:t>
      </w:r>
      <w:r w:rsidR="007265E5" w:rsidRPr="00ED0F4D"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104</w:t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>O</w:t>
      </w:r>
      <w:proofErr w:type="gramStart"/>
      <w:r w:rsidR="007265E5" w:rsidRPr="00ED0F4D"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 xml:space="preserve">6 </w:t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 xml:space="preserve"> +</w:t>
      </w:r>
      <w:proofErr w:type="gramEnd"/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 xml:space="preserve"> 80 O</w:t>
      </w:r>
      <w:r w:rsidR="007265E5" w:rsidRPr="00ED0F4D"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2</w:t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  <w:t>57co</w:t>
      </w:r>
      <w:r w:rsidR="007265E5" w:rsidRPr="00ED0F4D"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2</w:t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 xml:space="preserve"> + 52H</w:t>
      </w:r>
      <w:r w:rsidR="007265E5" w:rsidRPr="00ED0F4D"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2</w:t>
      </w:r>
      <w:r w:rsidR="007265E5" w:rsidRPr="00ED0F4D">
        <w:rPr>
          <w:rFonts w:ascii="Times New Roman" w:eastAsia="Times New Roman" w:hAnsi="Times New Roman"/>
          <w:sz w:val="24"/>
          <w:szCs w:val="24"/>
          <w:lang w:eastAsia="en-US"/>
        </w:rPr>
        <w:t xml:space="preserve">O + Energy </w:t>
      </w:r>
    </w:p>
    <w:p w14:paraId="0A847F17" w14:textId="77777777" w:rsidR="00A47BDD" w:rsidRPr="00ED0F4D" w:rsidRDefault="007265E5">
      <w:pPr>
        <w:spacing w:after="0" w:line="360" w:lineRule="auto"/>
        <w:ind w:left="1440"/>
        <w:rPr>
          <w:rFonts w:ascii="Times New Roman" w:eastAsia="Times New Roman" w:hAnsi="Times New Roman"/>
          <w:sz w:val="24"/>
          <w:szCs w:val="24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Calculate the respiratory quotient.</w:t>
      </w:r>
      <w:r w:rsidR="005276A9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5276A9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5276A9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5276A9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5276A9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5276A9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 xml:space="preserve"> (2mrks)</w:t>
      </w:r>
    </w:p>
    <w:p w14:paraId="180C3DBF" w14:textId="77777777" w:rsidR="00A47BDD" w:rsidRPr="00ED0F4D" w:rsidRDefault="00A47BDD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14:paraId="28A97831" w14:textId="77777777" w:rsidR="00A47BDD" w:rsidRPr="00ED0F4D" w:rsidRDefault="00A47BDD">
      <w:pPr>
        <w:spacing w:after="160" w:line="259" w:lineRule="auto"/>
      </w:pPr>
    </w:p>
    <w:p w14:paraId="0874C54C" w14:textId="77777777" w:rsidR="00A47BDD" w:rsidRPr="00ED0F4D" w:rsidRDefault="00A47BDD">
      <w:pPr>
        <w:spacing w:after="160" w:line="259" w:lineRule="auto"/>
      </w:pPr>
    </w:p>
    <w:p w14:paraId="02C1B1C1" w14:textId="77777777" w:rsidR="00A47BDD" w:rsidRPr="00ED0F4D" w:rsidRDefault="007265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Identify the food substrate being oxidized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23719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23719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23719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23719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237195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(1mrk)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14:paraId="5BCCF4FB" w14:textId="77777777" w:rsidR="00A47BDD" w:rsidRPr="00ED0F4D" w:rsidRDefault="007265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14:paraId="60DF200B" w14:textId="77777777" w:rsidR="00A47BDD" w:rsidRPr="00ED0F4D" w:rsidRDefault="007265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How does the process of respiration depend on photosynthesis?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237195">
        <w:rPr>
          <w:rFonts w:ascii="Times New Roman" w:eastAsia="Times New Roman" w:hAnsi="Times New Roman"/>
          <w:sz w:val="24"/>
          <w:szCs w:val="24"/>
          <w:lang w:eastAsia="en-US"/>
        </w:rPr>
        <w:t>(</w:t>
      </w:r>
      <w:r w:rsidRPr="00ED0F4D">
        <w:rPr>
          <w:rFonts w:ascii="Times New Roman" w:eastAsia="Times New Roman" w:hAnsi="Times New Roman"/>
          <w:sz w:val="24"/>
          <w:szCs w:val="24"/>
          <w:lang w:eastAsia="en-US"/>
        </w:rPr>
        <w:t>2mks</w:t>
      </w:r>
      <w:r w:rsidR="00237195">
        <w:rPr>
          <w:rFonts w:ascii="Times New Roman" w:eastAsia="Times New Roman" w:hAnsi="Times New Roman"/>
          <w:sz w:val="24"/>
          <w:szCs w:val="24"/>
          <w:lang w:eastAsia="en-US"/>
        </w:rPr>
        <w:t>)</w:t>
      </w:r>
    </w:p>
    <w:p w14:paraId="6ADD3530" w14:textId="77777777" w:rsidR="00A47BDD" w:rsidRPr="00ED0F4D" w:rsidRDefault="00A47BDD">
      <w:pPr>
        <w:pStyle w:val="NoSpacing"/>
        <w:rPr>
          <w:rFonts w:ascii="Times New Roman" w:hAnsi="Times New Roman"/>
          <w:sz w:val="24"/>
          <w:szCs w:val="24"/>
        </w:rPr>
      </w:pPr>
    </w:p>
    <w:p w14:paraId="434E618E" w14:textId="77777777" w:rsidR="00A47BDD" w:rsidRPr="00ED0F4D" w:rsidRDefault="00A47BDD">
      <w:pPr>
        <w:pStyle w:val="NoSpacing"/>
        <w:rPr>
          <w:rFonts w:ascii="Times New Roman" w:hAnsi="Times New Roman"/>
          <w:sz w:val="24"/>
          <w:szCs w:val="24"/>
        </w:rPr>
      </w:pPr>
    </w:p>
    <w:p w14:paraId="31016CD0" w14:textId="77777777" w:rsidR="00A47BDD" w:rsidRPr="00ED0F4D" w:rsidRDefault="007265E5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D0F4D">
        <w:rPr>
          <w:rFonts w:ascii="Times New Roman" w:hAnsi="Times New Roman"/>
          <w:sz w:val="24"/>
          <w:szCs w:val="24"/>
        </w:rPr>
        <w:t xml:space="preserve">Give two industrial applications of anaerobic respiration                   </w:t>
      </w:r>
      <w:r w:rsidR="00237195">
        <w:rPr>
          <w:rFonts w:ascii="Times New Roman" w:hAnsi="Times New Roman"/>
          <w:sz w:val="24"/>
          <w:szCs w:val="24"/>
        </w:rPr>
        <w:tab/>
      </w:r>
      <w:proofErr w:type="gramStart"/>
      <w:r w:rsidR="00237195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 xml:space="preserve">  </w:t>
      </w:r>
      <w:r w:rsidR="00237195">
        <w:rPr>
          <w:rFonts w:ascii="Times New Roman" w:hAnsi="Times New Roman"/>
          <w:sz w:val="24"/>
          <w:szCs w:val="24"/>
        </w:rPr>
        <w:t>(</w:t>
      </w:r>
      <w:proofErr w:type="gramEnd"/>
      <w:r w:rsidRPr="00ED0F4D">
        <w:rPr>
          <w:rFonts w:ascii="Times New Roman" w:hAnsi="Times New Roman"/>
          <w:sz w:val="24"/>
          <w:szCs w:val="24"/>
        </w:rPr>
        <w:t>2mrks</w:t>
      </w:r>
      <w:r w:rsidR="00237195">
        <w:rPr>
          <w:rFonts w:ascii="Times New Roman" w:hAnsi="Times New Roman"/>
          <w:sz w:val="24"/>
          <w:szCs w:val="24"/>
        </w:rPr>
        <w:t>)</w:t>
      </w:r>
    </w:p>
    <w:p w14:paraId="1EB83471" w14:textId="77777777" w:rsidR="00A47BDD" w:rsidRPr="00ED0F4D" w:rsidRDefault="00A47BDD">
      <w:pPr>
        <w:rPr>
          <w:rFonts w:ascii="Times New Roman" w:hAnsi="Times New Roman"/>
          <w:sz w:val="24"/>
          <w:szCs w:val="24"/>
        </w:rPr>
      </w:pPr>
    </w:p>
    <w:p w14:paraId="1BC09477" w14:textId="77777777" w:rsidR="00A47BDD" w:rsidRDefault="00A47BDD"/>
    <w:sectPr w:rsidR="00A47BDD" w:rsidSect="00ED0F4D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0652" w14:textId="77777777" w:rsidR="00E35E28" w:rsidRDefault="00E35E28" w:rsidP="00D6313F">
      <w:pPr>
        <w:spacing w:after="0" w:line="240" w:lineRule="auto"/>
      </w:pPr>
      <w:r>
        <w:separator/>
      </w:r>
    </w:p>
  </w:endnote>
  <w:endnote w:type="continuationSeparator" w:id="0">
    <w:p w14:paraId="55A73CE7" w14:textId="77777777" w:rsidR="00E35E28" w:rsidRDefault="00E35E28" w:rsidP="00D6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594"/>
      <w:docPartObj>
        <w:docPartGallery w:val="Page Numbers (Bottom of Page)"/>
        <w:docPartUnique/>
      </w:docPartObj>
    </w:sdtPr>
    <w:sdtEndPr/>
    <w:sdtContent>
      <w:p w14:paraId="5AC62838" w14:textId="77777777" w:rsidR="00D6313F" w:rsidRDefault="00E35E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1D8C3" w14:textId="77777777" w:rsidR="00D6313F" w:rsidRDefault="00D63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1C55" w14:textId="77777777" w:rsidR="00E35E28" w:rsidRDefault="00E35E28" w:rsidP="00D6313F">
      <w:pPr>
        <w:spacing w:after="0" w:line="240" w:lineRule="auto"/>
      </w:pPr>
      <w:r>
        <w:separator/>
      </w:r>
    </w:p>
  </w:footnote>
  <w:footnote w:type="continuationSeparator" w:id="0">
    <w:p w14:paraId="3C6C0D3E" w14:textId="77777777" w:rsidR="00E35E28" w:rsidRDefault="00E35E28" w:rsidP="00D6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7C3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246458DA">
      <w:start w:val="1"/>
      <w:numFmt w:val="lowerLetter"/>
      <w:lvlText w:val="%7)"/>
      <w:lvlJc w:val="left"/>
      <w:pPr>
        <w:ind w:left="5040" w:hanging="360"/>
      </w:pPr>
      <w:rPr>
        <w:rFonts w:eastAsia="Times New Roman" w:hint="default"/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BD7"/>
    <w:multiLevelType w:val="hybridMultilevel"/>
    <w:tmpl w:val="5748F0D4"/>
    <w:lvl w:ilvl="0" w:tplc="940ACEA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BDD"/>
    <w:rsid w:val="000B5F6A"/>
    <w:rsid w:val="00237195"/>
    <w:rsid w:val="00384B6E"/>
    <w:rsid w:val="005276A9"/>
    <w:rsid w:val="007265E5"/>
    <w:rsid w:val="00873B29"/>
    <w:rsid w:val="00A47BDD"/>
    <w:rsid w:val="00D6313F"/>
    <w:rsid w:val="00D6325A"/>
    <w:rsid w:val="00E35E28"/>
    <w:rsid w:val="00ED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417B84"/>
  <w15:docId w15:val="{B408B761-D5F9-4938-AC18-415C69BB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DD"/>
    <w:pPr>
      <w:spacing w:after="200" w:line="276" w:lineRule="auto"/>
    </w:pPr>
    <w:rPr>
      <w:rFonts w:eastAsia="SimSu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7BDD"/>
    <w:pPr>
      <w:spacing w:after="0"/>
      <w:ind w:left="720"/>
    </w:pPr>
    <w:rPr>
      <w:sz w:val="21"/>
    </w:rPr>
  </w:style>
  <w:style w:type="paragraph" w:styleId="NoSpacing">
    <w:name w:val="No Spacing"/>
    <w:qFormat/>
    <w:rsid w:val="00A47BDD"/>
    <w:pPr>
      <w:spacing w:after="0" w:line="240" w:lineRule="auto"/>
    </w:pPr>
    <w:rPr>
      <w:rFonts w:eastAsia="SimSun" w:cs="Times New Roman"/>
      <w:sz w:val="21"/>
      <w:szCs w:val="20"/>
    </w:rPr>
  </w:style>
  <w:style w:type="paragraph" w:styleId="Header">
    <w:name w:val="header"/>
    <w:basedOn w:val="Normal"/>
    <w:link w:val="HeaderChar"/>
    <w:uiPriority w:val="99"/>
    <w:rsid w:val="00A4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DD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A4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DD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9</cp:revision>
  <dcterms:created xsi:type="dcterms:W3CDTF">2021-10-25T21:07:00Z</dcterms:created>
  <dcterms:modified xsi:type="dcterms:W3CDTF">2021-11-01T17:05:00Z</dcterms:modified>
</cp:coreProperties>
</file>