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DB1" w14:textId="77777777" w:rsidR="00F21F58" w:rsidRPr="00AB23EC" w:rsidRDefault="00F21F58" w:rsidP="00F21F58">
      <w:pPr>
        <w:spacing w:line="360" w:lineRule="auto"/>
        <w:rPr>
          <w:b/>
        </w:rPr>
      </w:pPr>
      <w:r w:rsidRPr="00AB23EC">
        <w:rPr>
          <w:b/>
        </w:rPr>
        <w:t>JINA:-----------------------------------------------------------------------NAMBARI YA MTAHI</w:t>
      </w:r>
      <w:r>
        <w:rPr>
          <w:b/>
        </w:rPr>
        <w:t>NIWA:------------------------</w:t>
      </w:r>
    </w:p>
    <w:p w14:paraId="0B0AEBEC" w14:textId="77777777" w:rsidR="00F21F58" w:rsidRPr="00AB23EC" w:rsidRDefault="00F21F58" w:rsidP="00F21F58">
      <w:pPr>
        <w:spacing w:line="360" w:lineRule="auto"/>
        <w:rPr>
          <w:b/>
        </w:rPr>
      </w:pPr>
    </w:p>
    <w:p w14:paraId="3D096E30" w14:textId="77777777" w:rsidR="00F21F58" w:rsidRPr="00AB23EC" w:rsidRDefault="00F21F58" w:rsidP="00F21F58">
      <w:pPr>
        <w:spacing w:line="360" w:lineRule="auto"/>
        <w:rPr>
          <w:b/>
        </w:rPr>
      </w:pPr>
      <w:r w:rsidRPr="00AB23EC">
        <w:rPr>
          <w:b/>
        </w:rPr>
        <w:t>SAHIHI YA MTAHINIWA:----------------------------------------------TAREHE:-----------------------------</w:t>
      </w:r>
    </w:p>
    <w:p w14:paraId="2DD4FCC8" w14:textId="77777777" w:rsidR="00F21F58" w:rsidRDefault="00F21F58" w:rsidP="007D5B82">
      <w:pPr>
        <w:pStyle w:val="NoSpacing"/>
        <w:spacing w:line="360" w:lineRule="auto"/>
        <w:rPr>
          <w:b/>
        </w:rPr>
      </w:pPr>
    </w:p>
    <w:p w14:paraId="5EF25A39" w14:textId="77777777"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102/3</w:t>
      </w:r>
    </w:p>
    <w:p w14:paraId="127C272F" w14:textId="77777777"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KISWAHILI</w:t>
      </w:r>
    </w:p>
    <w:p w14:paraId="3FF7EDD2" w14:textId="77777777"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KARATASI YA 3</w:t>
      </w:r>
    </w:p>
    <w:p w14:paraId="25C8995A" w14:textId="688BE934" w:rsid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FASIHI</w:t>
      </w:r>
    </w:p>
    <w:p w14:paraId="5A7E6E98" w14:textId="6149815D" w:rsidR="009F209A" w:rsidRPr="007D5B82" w:rsidRDefault="009F209A" w:rsidP="007D5B82">
      <w:pPr>
        <w:pStyle w:val="NoSpacing"/>
        <w:spacing w:line="360" w:lineRule="auto"/>
        <w:rPr>
          <w:b/>
        </w:rPr>
      </w:pPr>
      <w:r>
        <w:rPr>
          <w:b/>
        </w:rPr>
        <w:t>DISEMBA 2021</w:t>
      </w:r>
    </w:p>
    <w:p w14:paraId="1BAFCEEA" w14:textId="77777777" w:rsid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 xml:space="preserve">MUDA: 2 ½ </w:t>
      </w:r>
    </w:p>
    <w:p w14:paraId="42A1A9D8" w14:textId="77777777" w:rsidR="007D5B82" w:rsidRPr="007D5B82" w:rsidRDefault="007D5B82" w:rsidP="007D5B82">
      <w:pPr>
        <w:pStyle w:val="NoSpacing"/>
        <w:spacing w:line="360" w:lineRule="auto"/>
        <w:rPr>
          <w:b/>
        </w:rPr>
      </w:pPr>
    </w:p>
    <w:p w14:paraId="4EFD9E35" w14:textId="77777777" w:rsidR="007D5B82" w:rsidRPr="007D5B82" w:rsidRDefault="007D5B82" w:rsidP="007D5B82">
      <w:pPr>
        <w:pStyle w:val="NoSpacing"/>
        <w:rPr>
          <w:b/>
        </w:rPr>
      </w:pPr>
    </w:p>
    <w:p w14:paraId="72AB2FD1" w14:textId="77777777" w:rsidR="007D5B82" w:rsidRDefault="007D5B82" w:rsidP="007D5B82">
      <w:pPr>
        <w:pStyle w:val="NoSpacing"/>
        <w:rPr>
          <w:b/>
          <w:u w:val="single"/>
        </w:rPr>
      </w:pPr>
      <w:r w:rsidRPr="007D5B82">
        <w:rPr>
          <w:b/>
          <w:u w:val="single"/>
        </w:rPr>
        <w:t>MTIHANI WA MWISHO WA MUHULA WAPILI – KIDATO CHA NNE</w:t>
      </w:r>
    </w:p>
    <w:p w14:paraId="2C565997" w14:textId="77777777" w:rsidR="007D5B82" w:rsidRPr="007D5B82" w:rsidRDefault="007D5B82" w:rsidP="007D5B82">
      <w:pPr>
        <w:pStyle w:val="NoSpacing"/>
        <w:rPr>
          <w:b/>
          <w:u w:val="single"/>
        </w:rPr>
      </w:pPr>
    </w:p>
    <w:p w14:paraId="07B7C8A8" w14:textId="77777777" w:rsidR="007D5B82" w:rsidRDefault="007D5B82" w:rsidP="007D5B82">
      <w:pPr>
        <w:pStyle w:val="NoSpacing"/>
        <w:rPr>
          <w:b/>
          <w:u w:val="single"/>
        </w:rPr>
      </w:pPr>
      <w:r w:rsidRPr="007D5B82">
        <w:rPr>
          <w:b/>
          <w:u w:val="single"/>
        </w:rPr>
        <w:t xml:space="preserve">KISWAHILI –KARATASI YA 3 (FASIHI) MUDA: SAA  2 ½ </w:t>
      </w:r>
    </w:p>
    <w:p w14:paraId="30997D7E" w14:textId="77777777" w:rsidR="007526CF" w:rsidRDefault="007526CF" w:rsidP="007D5B82">
      <w:pPr>
        <w:pStyle w:val="NoSpacing"/>
        <w:rPr>
          <w:b/>
          <w:u w:val="single"/>
        </w:rPr>
      </w:pPr>
    </w:p>
    <w:p w14:paraId="0B7027EA" w14:textId="77777777" w:rsidR="007526CF" w:rsidRDefault="007526CF" w:rsidP="007D5B82">
      <w:pPr>
        <w:pStyle w:val="NoSpacing"/>
        <w:rPr>
          <w:b/>
          <w:u w:val="single"/>
        </w:rPr>
      </w:pPr>
      <w:r>
        <w:rPr>
          <w:b/>
          <w:u w:val="single"/>
        </w:rPr>
        <w:t>Maagizo</w:t>
      </w:r>
    </w:p>
    <w:p w14:paraId="68B7E704" w14:textId="77777777" w:rsidR="007526CF" w:rsidRDefault="007526CF" w:rsidP="007D5B82">
      <w:pPr>
        <w:pStyle w:val="NoSpacing"/>
        <w:rPr>
          <w:b/>
          <w:u w:val="single"/>
        </w:rPr>
      </w:pPr>
    </w:p>
    <w:p w14:paraId="72266854" w14:textId="77777777" w:rsidR="007526CF" w:rsidRDefault="007526CF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Jibu maswali </w:t>
      </w:r>
      <w:r w:rsidRPr="007526CF">
        <w:rPr>
          <w:b/>
          <w:u w:val="single"/>
        </w:rPr>
        <w:t>manne</w:t>
      </w:r>
      <w:r>
        <w:t xml:space="preserve"> pekee.</w:t>
      </w:r>
    </w:p>
    <w:p w14:paraId="467D6397" w14:textId="77777777" w:rsidR="00F048CC" w:rsidRDefault="00F048CC" w:rsidP="00F048CC">
      <w:pPr>
        <w:pStyle w:val="NoSpacing"/>
        <w:spacing w:line="360" w:lineRule="auto"/>
        <w:ind w:left="720"/>
      </w:pPr>
    </w:p>
    <w:p w14:paraId="5362621C" w14:textId="77777777" w:rsidR="00224446" w:rsidRPr="00F048CC" w:rsidRDefault="00224446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Swali la kwanza ni la </w:t>
      </w:r>
      <w:r w:rsidRPr="00224446">
        <w:rPr>
          <w:b/>
          <w:u w:val="single"/>
        </w:rPr>
        <w:t>LAZIMA</w:t>
      </w:r>
      <w:r>
        <w:rPr>
          <w:b/>
          <w:u w:val="single"/>
        </w:rPr>
        <w:t>.</w:t>
      </w:r>
    </w:p>
    <w:p w14:paraId="005AA63D" w14:textId="77777777" w:rsidR="00F048CC" w:rsidRDefault="00F048CC" w:rsidP="00F048CC">
      <w:pPr>
        <w:pStyle w:val="ListParagraph"/>
      </w:pPr>
    </w:p>
    <w:p w14:paraId="30A83260" w14:textId="77777777" w:rsidR="00F048CC" w:rsidRPr="00224446" w:rsidRDefault="00F048CC" w:rsidP="00F048CC">
      <w:pPr>
        <w:pStyle w:val="NoSpacing"/>
        <w:spacing w:line="360" w:lineRule="auto"/>
        <w:ind w:left="720"/>
      </w:pPr>
    </w:p>
    <w:p w14:paraId="3FA159E7" w14:textId="77777777" w:rsidR="00224446" w:rsidRDefault="00224446" w:rsidP="00DE622C">
      <w:pPr>
        <w:pStyle w:val="NoSpacing"/>
        <w:numPr>
          <w:ilvl w:val="0"/>
          <w:numId w:val="1"/>
        </w:numPr>
        <w:spacing w:line="360" w:lineRule="auto"/>
      </w:pPr>
      <w:r w:rsidRPr="00224446">
        <w:t>Maswali hayo mengine matatu yachaguliwe kutoka sehemu nne zilizobaki; yaani</w:t>
      </w:r>
      <w:r>
        <w:t>: Riwaya, Tamthilia, hadithi Fupi na Fasihi Simulizi.</w:t>
      </w:r>
    </w:p>
    <w:p w14:paraId="2C02D0A8" w14:textId="77777777" w:rsidR="00F048CC" w:rsidRDefault="00F048CC" w:rsidP="00F048CC">
      <w:pPr>
        <w:pStyle w:val="NoSpacing"/>
        <w:spacing w:line="360" w:lineRule="auto"/>
        <w:ind w:left="720"/>
      </w:pPr>
    </w:p>
    <w:p w14:paraId="030B796D" w14:textId="77777777" w:rsidR="00224446" w:rsidRDefault="00224446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Usijibu </w:t>
      </w:r>
      <w:r w:rsidRPr="00224446">
        <w:rPr>
          <w:b/>
          <w:u w:val="single"/>
        </w:rPr>
        <w:t>maswali mawili</w:t>
      </w:r>
      <w:r>
        <w:t xml:space="preserve"> kutoka sehemu moja.</w:t>
      </w:r>
    </w:p>
    <w:p w14:paraId="6A3E0D82" w14:textId="77777777" w:rsidR="00F048CC" w:rsidRDefault="00F048CC" w:rsidP="00F048CC">
      <w:pPr>
        <w:pStyle w:val="ListParagraph"/>
      </w:pPr>
    </w:p>
    <w:p w14:paraId="699915EF" w14:textId="77777777" w:rsidR="00F048CC" w:rsidRDefault="00F048CC" w:rsidP="00F048CC">
      <w:pPr>
        <w:pStyle w:val="NoSpacing"/>
        <w:spacing w:line="360" w:lineRule="auto"/>
        <w:ind w:left="720"/>
      </w:pPr>
    </w:p>
    <w:p w14:paraId="30EB5D46" w14:textId="77777777" w:rsidR="00DE622C" w:rsidRDefault="00DE622C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Majibu yote </w:t>
      </w:r>
      <w:r w:rsidRPr="00DE622C">
        <w:rPr>
          <w:b/>
          <w:u w:val="single"/>
        </w:rPr>
        <w:t>lazima</w:t>
      </w:r>
      <w:r>
        <w:t xml:space="preserve"> yaandikwe kwa lugha ya Kiswahili.</w:t>
      </w:r>
    </w:p>
    <w:p w14:paraId="50660C0A" w14:textId="77777777" w:rsidR="00104336" w:rsidRDefault="00104336" w:rsidP="00104336">
      <w:pPr>
        <w:pStyle w:val="NoSpacing"/>
        <w:spacing w:line="360" w:lineRule="auto"/>
      </w:pPr>
    </w:p>
    <w:p w14:paraId="75E8ABA7" w14:textId="77777777" w:rsidR="00104336" w:rsidRDefault="00104336" w:rsidP="00104336">
      <w:pPr>
        <w:pStyle w:val="NoSpacing"/>
        <w:spacing w:line="360" w:lineRule="auto"/>
      </w:pPr>
    </w:p>
    <w:p w14:paraId="7A0E2591" w14:textId="77777777" w:rsidR="00104336" w:rsidRDefault="00104336" w:rsidP="00104336">
      <w:pPr>
        <w:pStyle w:val="NoSpacing"/>
        <w:spacing w:line="360" w:lineRule="auto"/>
      </w:pPr>
    </w:p>
    <w:p w14:paraId="0BC42E48" w14:textId="77777777" w:rsidR="00471EB7" w:rsidRDefault="00471EB7" w:rsidP="00104336">
      <w:pPr>
        <w:pStyle w:val="NoSpacing"/>
        <w:spacing w:line="360" w:lineRule="auto"/>
      </w:pPr>
    </w:p>
    <w:p w14:paraId="0030245A" w14:textId="77777777" w:rsidR="00104336" w:rsidRPr="00104336" w:rsidRDefault="00104336" w:rsidP="00104336">
      <w:pPr>
        <w:pStyle w:val="NoSpacing"/>
        <w:spacing w:line="360" w:lineRule="auto"/>
        <w:rPr>
          <w:b/>
          <w:u w:val="single"/>
        </w:rPr>
      </w:pPr>
      <w:r w:rsidRPr="00104336">
        <w:rPr>
          <w:b/>
          <w:u w:val="single"/>
        </w:rPr>
        <w:lastRenderedPageBreak/>
        <w:t>SEHEMU A(SWALI LA LAZIMA)</w:t>
      </w:r>
    </w:p>
    <w:p w14:paraId="51EF39E8" w14:textId="77777777" w:rsidR="00104336" w:rsidRPr="00104336" w:rsidRDefault="00104336" w:rsidP="00104336">
      <w:pPr>
        <w:pStyle w:val="NoSpacing"/>
        <w:spacing w:line="360" w:lineRule="auto"/>
        <w:rPr>
          <w:b/>
          <w:u w:val="single"/>
        </w:rPr>
      </w:pPr>
      <w:r w:rsidRPr="00104336">
        <w:rPr>
          <w:b/>
          <w:u w:val="single"/>
        </w:rPr>
        <w:t>A: USHAIRI</w:t>
      </w:r>
    </w:p>
    <w:p w14:paraId="618D4F60" w14:textId="77777777" w:rsidR="00104336" w:rsidRDefault="00104336" w:rsidP="00104336">
      <w:pPr>
        <w:pStyle w:val="NoSpacing"/>
        <w:spacing w:line="360" w:lineRule="auto"/>
        <w:rPr>
          <w:b/>
          <w:u w:val="single"/>
        </w:rPr>
      </w:pPr>
      <w:r>
        <w:t>.</w:t>
      </w:r>
      <w:r w:rsidRPr="00104336">
        <w:rPr>
          <w:b/>
          <w:u w:val="single"/>
        </w:rPr>
        <w:t>Soma ushairi ufuatao kisha ujibu maswali</w:t>
      </w:r>
    </w:p>
    <w:p w14:paraId="052AF2CA" w14:textId="77777777" w:rsidR="00104336" w:rsidRDefault="00104336" w:rsidP="00104336">
      <w:pPr>
        <w:pStyle w:val="NoSpacing"/>
        <w:spacing w:line="360" w:lineRule="auto"/>
      </w:pPr>
      <w:r>
        <w:t>1.</w:t>
      </w:r>
    </w:p>
    <w:p w14:paraId="5BB0EBD9" w14:textId="77777777" w:rsidR="00104336" w:rsidRDefault="00104336" w:rsidP="00104336">
      <w:pPr>
        <w:pStyle w:val="NoSpacing"/>
      </w:pPr>
      <w:r>
        <w:t>Ulimwengu ulimwengu, ulimwengu naratibu</w:t>
      </w:r>
    </w:p>
    <w:p w14:paraId="2D54D413" w14:textId="77777777" w:rsidR="00104336" w:rsidRDefault="00104336" w:rsidP="00104336">
      <w:pPr>
        <w:pStyle w:val="NoSpacing"/>
      </w:pPr>
      <w:r>
        <w:t>Yaliyo kichwani mwangu, nataka kuyatubu</w:t>
      </w:r>
    </w:p>
    <w:p w14:paraId="2A58BA7D" w14:textId="77777777" w:rsidR="00104336" w:rsidRDefault="00104336" w:rsidP="00104336">
      <w:pPr>
        <w:pStyle w:val="NoSpacing"/>
      </w:pPr>
      <w:r>
        <w:t>Wayasome ndu zangu, wa mbali na wa karibu</w:t>
      </w:r>
    </w:p>
    <w:p w14:paraId="28F7223B" w14:textId="77777777" w:rsidR="00104336" w:rsidRDefault="00104336" w:rsidP="00104336">
      <w:pPr>
        <w:pStyle w:val="NoSpacing"/>
      </w:pPr>
      <w:r>
        <w:t>Cha wenye raha na tabu, ulimwengu ni kiwanja.</w:t>
      </w:r>
    </w:p>
    <w:p w14:paraId="2BE8FC97" w14:textId="77777777" w:rsidR="00104336" w:rsidRDefault="00104336" w:rsidP="00104336">
      <w:pPr>
        <w:pStyle w:val="NoSpacing"/>
      </w:pPr>
    </w:p>
    <w:p w14:paraId="242EE774" w14:textId="77777777" w:rsidR="00104336" w:rsidRDefault="00104336" w:rsidP="00104336">
      <w:pPr>
        <w:pStyle w:val="NoSpacing"/>
      </w:pPr>
      <w:r>
        <w:t>Ulimwengu ni kiwanja, cha wenye raha na tabu</w:t>
      </w:r>
    </w:p>
    <w:p w14:paraId="36720244" w14:textId="77777777" w:rsidR="00104336" w:rsidRDefault="00104336" w:rsidP="00104336">
      <w:pPr>
        <w:pStyle w:val="NoSpacing"/>
      </w:pPr>
      <w:r>
        <w:t>Wengine wanajikonja, kwa wengine ni adhabu</w:t>
      </w:r>
    </w:p>
    <w:p w14:paraId="4ECDBC39" w14:textId="77777777" w:rsidR="00104336" w:rsidRDefault="00104336" w:rsidP="00104336">
      <w:pPr>
        <w:pStyle w:val="NoSpacing"/>
      </w:pPr>
      <w:r>
        <w:t>Kucha na kutwa twahanja, kutafuta matulubu</w:t>
      </w:r>
    </w:p>
    <w:p w14:paraId="45BAC886" w14:textId="77777777" w:rsidR="00104336" w:rsidRDefault="00104336" w:rsidP="00104336">
      <w:pPr>
        <w:pStyle w:val="NoSpacing"/>
      </w:pPr>
      <w:r>
        <w:t>Cha wenye raha na tabu, ulimwengu ni kiwanja.</w:t>
      </w:r>
    </w:p>
    <w:p w14:paraId="29AB9326" w14:textId="77777777" w:rsidR="00104336" w:rsidRDefault="00104336" w:rsidP="00104336">
      <w:pPr>
        <w:pStyle w:val="NoSpacing"/>
      </w:pPr>
    </w:p>
    <w:p w14:paraId="3638E3CF" w14:textId="77777777" w:rsidR="00104336" w:rsidRDefault="00104336" w:rsidP="00104336">
      <w:pPr>
        <w:pStyle w:val="NoSpacing"/>
      </w:pPr>
      <w:r>
        <w:t>Ni uwanja wa balaa, aliniusia babu</w:t>
      </w:r>
    </w:p>
    <w:p w14:paraId="3F884F38" w14:textId="77777777" w:rsidR="00104336" w:rsidRDefault="00104336" w:rsidP="00104336">
      <w:pPr>
        <w:pStyle w:val="NoSpacing"/>
      </w:pPr>
      <w:r>
        <w:t>Mna mambo yamejaa, ya faraja na kus</w:t>
      </w:r>
      <w:r w:rsidR="00DE1189">
        <w:t>ibu</w:t>
      </w:r>
    </w:p>
    <w:p w14:paraId="6B53FB12" w14:textId="77777777" w:rsidR="00DE1189" w:rsidRDefault="00DE1189" w:rsidP="00104336">
      <w:pPr>
        <w:pStyle w:val="NoSpacing"/>
      </w:pPr>
      <w:r>
        <w:t>Na machache ya kufaa, ila mengi ya udubu</w:t>
      </w:r>
    </w:p>
    <w:p w14:paraId="0FD3D8AE" w14:textId="77777777" w:rsidR="00DE1189" w:rsidRDefault="00DE1189" w:rsidP="00104336">
      <w:pPr>
        <w:pStyle w:val="NoSpacing"/>
      </w:pPr>
      <w:r>
        <w:t>Cha wenye raha na tabu,ulimwengu ni kiwanja.</w:t>
      </w:r>
    </w:p>
    <w:p w14:paraId="4D2C377E" w14:textId="77777777" w:rsidR="00DE1189" w:rsidRDefault="00DE1189" w:rsidP="00104336">
      <w:pPr>
        <w:pStyle w:val="NoSpacing"/>
      </w:pPr>
    </w:p>
    <w:p w14:paraId="3459C407" w14:textId="77777777" w:rsidR="00DE1189" w:rsidRDefault="00DE1189" w:rsidP="00104336">
      <w:pPr>
        <w:pStyle w:val="NoSpacing"/>
      </w:pPr>
      <w:r>
        <w:t>Ni kiwanja cha Amina,Saidi Ali Rajabu</w:t>
      </w:r>
    </w:p>
    <w:p w14:paraId="72C1FF8E" w14:textId="77777777" w:rsidR="00DE1189" w:rsidRDefault="00DE1189" w:rsidP="00104336">
      <w:pPr>
        <w:pStyle w:val="NoSpacing"/>
      </w:pPr>
      <w:r>
        <w:t>Wengine kitu hatuna, tunaishia kababu</w:t>
      </w:r>
    </w:p>
    <w:p w14:paraId="1775E193" w14:textId="77777777" w:rsidR="00DE1189" w:rsidRDefault="00DE1189" w:rsidP="00104336">
      <w:pPr>
        <w:pStyle w:val="NoSpacing"/>
      </w:pPr>
      <w:r>
        <w:t>Wale wamejaza sana, wanashindwa kuhesabu</w:t>
      </w:r>
    </w:p>
    <w:p w14:paraId="205B88F7" w14:textId="77777777" w:rsidR="00DE1189" w:rsidRDefault="00DE1189" w:rsidP="00104336">
      <w:pPr>
        <w:pStyle w:val="NoSpacing"/>
      </w:pPr>
      <w:r>
        <w:t>Cha wenye raha na tabu, Ulimwengu ni kiwanja.</w:t>
      </w:r>
    </w:p>
    <w:p w14:paraId="72A226EC" w14:textId="77777777" w:rsidR="00DE1189" w:rsidRDefault="00DE1189" w:rsidP="00104336">
      <w:pPr>
        <w:pStyle w:val="NoSpacing"/>
      </w:pPr>
    </w:p>
    <w:p w14:paraId="51BC189B" w14:textId="77777777" w:rsidR="00DE1189" w:rsidRDefault="00DE1189" w:rsidP="00104336">
      <w:pPr>
        <w:pStyle w:val="NoSpacing"/>
      </w:pPr>
      <w:r>
        <w:t>Ni uwanja wa urongo, na kweli pia ajabu</w:t>
      </w:r>
    </w:p>
    <w:p w14:paraId="3808C94D" w14:textId="77777777" w:rsidR="00DE1189" w:rsidRDefault="00DE1189" w:rsidP="00104336">
      <w:pPr>
        <w:pStyle w:val="NoSpacing"/>
      </w:pPr>
      <w:r>
        <w:t>Kichwa hudanganya shingo, tumbo kiuno chasibu</w:t>
      </w:r>
    </w:p>
    <w:p w14:paraId="441F6464" w14:textId="77777777" w:rsidR="00DE1189" w:rsidRDefault="00DE1189" w:rsidP="00104336">
      <w:pPr>
        <w:pStyle w:val="NoSpacing"/>
      </w:pPr>
      <w:r>
        <w:t>Usitumai ubongo, wa nduguyo na swahibu</w:t>
      </w:r>
    </w:p>
    <w:p w14:paraId="035B2CDE" w14:textId="77777777" w:rsidR="00DE1189" w:rsidRDefault="00DE1189" w:rsidP="00104336">
      <w:pPr>
        <w:pStyle w:val="NoSpacing"/>
      </w:pPr>
      <w:r>
        <w:t>Cha wenye raha na tabu, ulimwengu ni kiwanja.</w:t>
      </w:r>
    </w:p>
    <w:p w14:paraId="5BD500A3" w14:textId="77777777" w:rsidR="00DE1189" w:rsidRDefault="00DE1189" w:rsidP="00104336">
      <w:pPr>
        <w:pStyle w:val="NoSpacing"/>
      </w:pPr>
    </w:p>
    <w:p w14:paraId="15864BB4" w14:textId="77777777" w:rsidR="00DE1189" w:rsidRDefault="00DE1189" w:rsidP="00104336">
      <w:pPr>
        <w:pStyle w:val="NoSpacing"/>
      </w:pPr>
      <w:r>
        <w:t>Ni uwanja wa walevi, pombe kwao ni dhahabu</w:t>
      </w:r>
    </w:p>
    <w:p w14:paraId="5C12EDBD" w14:textId="77777777" w:rsidR="00DE1189" w:rsidRDefault="00DE1189" w:rsidP="00104336">
      <w:pPr>
        <w:pStyle w:val="NoSpacing"/>
      </w:pPr>
      <w:r>
        <w:t>Mara vile mara hivi, wakilewa majudhubu</w:t>
      </w:r>
    </w:p>
    <w:p w14:paraId="5D375216" w14:textId="77777777" w:rsidR="00DE1189" w:rsidRDefault="00DE1189" w:rsidP="00104336">
      <w:pPr>
        <w:pStyle w:val="NoSpacing"/>
      </w:pPr>
      <w:r>
        <w:t>Maneno ya kiujuvi, hujipaka hata shabu</w:t>
      </w:r>
    </w:p>
    <w:p w14:paraId="2E54FB72" w14:textId="77777777" w:rsidR="00DE1189" w:rsidRDefault="00DE1189" w:rsidP="00104336">
      <w:pPr>
        <w:pStyle w:val="NoSpacing"/>
      </w:pPr>
      <w:r>
        <w:t>Cha wenye raha</w:t>
      </w:r>
      <w:r w:rsidR="00CA3F68">
        <w:t xml:space="preserve"> na tabu, ulimwengu ni kiwanja.</w:t>
      </w:r>
    </w:p>
    <w:p w14:paraId="0D3F1C02" w14:textId="77777777" w:rsidR="00CA3F68" w:rsidRDefault="00CA3F68" w:rsidP="00104336">
      <w:pPr>
        <w:pStyle w:val="NoSpacing"/>
      </w:pPr>
    </w:p>
    <w:p w14:paraId="4922392A" w14:textId="77777777" w:rsidR="00CA3F68" w:rsidRDefault="00CA3F68" w:rsidP="00104336">
      <w:pPr>
        <w:pStyle w:val="NoSpacing"/>
      </w:pPr>
      <w:r>
        <w:t>Ni  kiwanja wenye dini, wamtiio wahabu</w:t>
      </w:r>
    </w:p>
    <w:p w14:paraId="40F7E230" w14:textId="77777777" w:rsidR="00CA3F68" w:rsidRDefault="00CA3F68" w:rsidP="00104336">
      <w:pPr>
        <w:pStyle w:val="NoSpacing"/>
      </w:pPr>
      <w:r>
        <w:t>Mashekhe msikitini, humo humfanya muhibu</w:t>
      </w:r>
    </w:p>
    <w:p w14:paraId="00AD34CA" w14:textId="77777777" w:rsidR="00CA3F68" w:rsidRDefault="00CA3F68" w:rsidP="00104336">
      <w:pPr>
        <w:pStyle w:val="NoSpacing"/>
      </w:pPr>
      <w:r>
        <w:t>Mapadiri kanisani, huvihubiri vitabu</w:t>
      </w:r>
    </w:p>
    <w:p w14:paraId="0FCEEBB3" w14:textId="77777777" w:rsidR="005161A1" w:rsidRDefault="005161A1" w:rsidP="00104336">
      <w:pPr>
        <w:pStyle w:val="NoSpacing"/>
      </w:pPr>
      <w:r>
        <w:t>Cha wenye raha na tabu, ulimwengu ni kiwanja.</w:t>
      </w:r>
    </w:p>
    <w:p w14:paraId="1034DBFE" w14:textId="77777777" w:rsidR="005161A1" w:rsidRDefault="005161A1" w:rsidP="00104336">
      <w:pPr>
        <w:pStyle w:val="NoSpacing"/>
      </w:pPr>
    </w:p>
    <w:p w14:paraId="56E85376" w14:textId="77777777" w:rsidR="005161A1" w:rsidRDefault="005161A1" w:rsidP="00104336">
      <w:pPr>
        <w:pStyle w:val="NoSpacing"/>
      </w:pPr>
      <w:r>
        <w:t>Ni uwanja wa malofa, lofa mtu mwenye tabu</w:t>
      </w:r>
    </w:p>
    <w:p w14:paraId="29D6B032" w14:textId="77777777" w:rsidR="005161A1" w:rsidRDefault="005161A1" w:rsidP="00104336">
      <w:pPr>
        <w:pStyle w:val="NoSpacing"/>
      </w:pPr>
      <w:r>
        <w:t>Kusema sana kashifa na moyo kisebusebu</w:t>
      </w:r>
    </w:p>
    <w:p w14:paraId="2C32338D" w14:textId="77777777" w:rsidR="005161A1" w:rsidRDefault="005161A1" w:rsidP="00104336">
      <w:pPr>
        <w:pStyle w:val="NoSpacing"/>
      </w:pPr>
      <w:r>
        <w:t>Tunakaribia kuja, kwa kushindwa kujimudu</w:t>
      </w:r>
    </w:p>
    <w:p w14:paraId="1CF06358" w14:textId="77777777" w:rsidR="005161A1" w:rsidRDefault="005161A1" w:rsidP="00104336">
      <w:pPr>
        <w:pStyle w:val="NoSpacing"/>
      </w:pPr>
      <w:r>
        <w:t>Cha wenye raha na tabu, ulimwengu ni kiwanja.</w:t>
      </w:r>
    </w:p>
    <w:p w14:paraId="4D1FE682" w14:textId="77777777" w:rsidR="005161A1" w:rsidRDefault="005161A1" w:rsidP="00104336">
      <w:pPr>
        <w:pStyle w:val="NoSpacing"/>
      </w:pPr>
    </w:p>
    <w:p w14:paraId="5BDAE443" w14:textId="77777777" w:rsidR="005161A1" w:rsidRDefault="005161A1" w:rsidP="00104336">
      <w:pPr>
        <w:pStyle w:val="NoSpacing"/>
      </w:pPr>
      <w:r>
        <w:t>Ni uwanja wa faraja, alowajali habibu</w:t>
      </w:r>
    </w:p>
    <w:p w14:paraId="7773D2C6" w14:textId="77777777" w:rsidR="005161A1" w:rsidRDefault="005161A1" w:rsidP="00104336">
      <w:pPr>
        <w:pStyle w:val="NoSpacing"/>
      </w:pPr>
      <w:r>
        <w:t>Na wengine sitotaja, msinambe ninagubu</w:t>
      </w:r>
    </w:p>
    <w:p w14:paraId="316A0079" w14:textId="77777777" w:rsidR="005161A1" w:rsidRDefault="005161A1" w:rsidP="00104336">
      <w:pPr>
        <w:pStyle w:val="NoSpacing"/>
      </w:pPr>
      <w:r>
        <w:t>Ni uwanja wa viroja, vigumu kuvikutubu</w:t>
      </w:r>
    </w:p>
    <w:p w14:paraId="4AA0F640" w14:textId="77777777" w:rsidR="005161A1" w:rsidRDefault="005161A1" w:rsidP="00104336">
      <w:pPr>
        <w:pStyle w:val="NoSpacing"/>
      </w:pPr>
      <w:r>
        <w:t>Cha  wenye raha na tabu, ulimwengu ni kiwanja.</w:t>
      </w:r>
    </w:p>
    <w:p w14:paraId="1C13DC5B" w14:textId="77777777" w:rsidR="00471EB7" w:rsidRPr="0060509D" w:rsidRDefault="00B86E63" w:rsidP="00104336">
      <w:pPr>
        <w:pStyle w:val="NoSpacing"/>
        <w:rPr>
          <w:b/>
          <w:u w:val="single"/>
        </w:rPr>
      </w:pPr>
      <w:r w:rsidRPr="0060509D">
        <w:rPr>
          <w:b/>
          <w:u w:val="single"/>
        </w:rPr>
        <w:lastRenderedPageBreak/>
        <w:t>Maswali</w:t>
      </w:r>
    </w:p>
    <w:p w14:paraId="40F94023" w14:textId="77777777" w:rsidR="00B86E63" w:rsidRDefault="00B86E63" w:rsidP="00104336">
      <w:pPr>
        <w:pStyle w:val="NoSpacing"/>
      </w:pPr>
      <w:r>
        <w:t>(a)Lipe shairi hili anwani ifaayo. (alama 1)</w:t>
      </w:r>
    </w:p>
    <w:p w14:paraId="351E5795" w14:textId="77777777" w:rsidR="00B86E63" w:rsidRDefault="00B86E63" w:rsidP="00104336">
      <w:pPr>
        <w:pStyle w:val="NoSpacing"/>
      </w:pPr>
    </w:p>
    <w:p w14:paraId="6812B2F0" w14:textId="77777777" w:rsidR="00B86E63" w:rsidRDefault="00B86E63" w:rsidP="00104336">
      <w:pPr>
        <w:pStyle w:val="NoSpacing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6789CA" w14:textId="77777777" w:rsidR="00104336" w:rsidRDefault="00B86E63" w:rsidP="00104336">
      <w:r>
        <w:t>(b) kwa kutoa mfano, eleza mbinu zozote mbili za lugha zilizotumika katika shairi.(alama 2)</w:t>
      </w:r>
    </w:p>
    <w:p w14:paraId="0F1DD3BE" w14:textId="77777777" w:rsidR="00B86E63" w:rsidRDefault="00B86E63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50CCD6" w14:textId="77777777" w:rsidR="004B3DE1" w:rsidRDefault="004B3DE1" w:rsidP="00104336">
      <w:r>
        <w:t>©Eleza jinsi uhuru wa mshairi ulivyotumika katika shairi. (alama 2)</w:t>
      </w:r>
    </w:p>
    <w:p w14:paraId="64CED2AE" w14:textId="77777777" w:rsidR="004B3DE1" w:rsidRDefault="004B3DE1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754C1A" w14:textId="77777777" w:rsidR="004B3DE1" w:rsidRDefault="004B3DE1" w:rsidP="00104336">
      <w:r>
        <w:t>(d) Andika ubeti wa tatu kwa lugha tutumbi. (alama 4)</w:t>
      </w:r>
    </w:p>
    <w:p w14:paraId="47F57B0E" w14:textId="77777777" w:rsidR="004B3DE1" w:rsidRDefault="004B3DE1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948D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3B20">
        <w:t>--------------------------------------------------------------------------------------------------------------------------------------</w:t>
      </w:r>
      <w:r w:rsidR="006948D8">
        <w:t>----------</w:t>
      </w:r>
      <w:r>
        <w:t>---</w:t>
      </w:r>
    </w:p>
    <w:p w14:paraId="2F7E9A6F" w14:textId="77777777" w:rsidR="004B3DE1" w:rsidRDefault="004B3DE1" w:rsidP="004B3DE1">
      <w:r>
        <w:t>(e)Taja na ueleze bahari zozote mbili zilizotumika katika shairi hili. (alama 2)</w:t>
      </w:r>
    </w:p>
    <w:p w14:paraId="26F75FB4" w14:textId="77777777" w:rsidR="00104336" w:rsidRDefault="006948D8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1F4BE3" w14:textId="77777777" w:rsidR="006948D8" w:rsidRDefault="006948D8" w:rsidP="00104336">
      <w:r>
        <w:t>(f)Eleza umbo la shairi hili. (alama  4)</w:t>
      </w:r>
    </w:p>
    <w:p w14:paraId="7AAF38F3" w14:textId="77777777" w:rsidR="006948D8" w:rsidRDefault="006948D8" w:rsidP="006948D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3B20">
        <w:t>---------------------------------------------------------------------------------------------------------------</w:t>
      </w:r>
      <w:r w:rsidR="0060509D">
        <w:t>-----------------------------</w:t>
      </w:r>
      <w:r>
        <w:t>------</w:t>
      </w:r>
    </w:p>
    <w:p w14:paraId="2F28BB4A" w14:textId="77777777" w:rsidR="006948D8" w:rsidRDefault="0060509D" w:rsidP="0060509D">
      <w:r>
        <w:lastRenderedPageBreak/>
        <w:t>(g)Eleza toni ya shairi hili. (alama 1)</w:t>
      </w:r>
    </w:p>
    <w:p w14:paraId="48A5C6D8" w14:textId="77777777"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CA38D1" w14:textId="77777777" w:rsidR="0060509D" w:rsidRDefault="0060509D" w:rsidP="0060509D">
      <w:r>
        <w:t>(h)Fafanua dhamira ya mshairi. (alama 2)</w:t>
      </w:r>
    </w:p>
    <w:p w14:paraId="5AF2766D" w14:textId="77777777"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B61EE6" w14:textId="77777777" w:rsidR="0060509D" w:rsidRDefault="0060509D" w:rsidP="0060509D">
      <w:r>
        <w:t>(i)Eleza maana ya msamiati ufuatao kama ulivyotumika katika shairi. (alama 2)</w:t>
      </w:r>
    </w:p>
    <w:p w14:paraId="3FCC153A" w14:textId="77777777" w:rsidR="0060509D" w:rsidRDefault="0060509D" w:rsidP="0060509D">
      <w:r>
        <w:t>(i) Malofa:</w:t>
      </w:r>
    </w:p>
    <w:p w14:paraId="13572A57" w14:textId="77777777"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(ii) Udubu:</w:t>
      </w:r>
    </w:p>
    <w:p w14:paraId="11FFFE09" w14:textId="77777777"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C15C1D" w14:textId="77777777" w:rsidR="0060509D" w:rsidRDefault="0060509D" w:rsidP="0060509D">
      <w:pPr>
        <w:rPr>
          <w:b/>
          <w:u w:val="single"/>
        </w:rPr>
      </w:pPr>
      <w:r w:rsidRPr="0060509D">
        <w:rPr>
          <w:b/>
          <w:u w:val="single"/>
        </w:rPr>
        <w:t>SEHEMU YA B: RIWAYA: CHOZI LA HERI – ASSUMPTA K. MATEI</w:t>
      </w:r>
    </w:p>
    <w:p w14:paraId="28F78AE5" w14:textId="77777777" w:rsidR="00325122" w:rsidRDefault="00325122" w:rsidP="00325122">
      <w:pPr>
        <w:pStyle w:val="NoSpacing"/>
        <w:rPr>
          <w:b/>
        </w:rPr>
      </w:pPr>
      <w:r>
        <w:t xml:space="preserve">                  </w:t>
      </w:r>
      <w:r w:rsidRPr="00325122">
        <w:rPr>
          <w:b/>
        </w:rPr>
        <w:t>Jibu swali la 2 au la 3</w:t>
      </w:r>
    </w:p>
    <w:p w14:paraId="3B983C2C" w14:textId="77777777" w:rsidR="00D66A2D" w:rsidRDefault="00D66A2D" w:rsidP="00325122">
      <w:pPr>
        <w:pStyle w:val="NoSpacing"/>
      </w:pPr>
      <w:r>
        <w:rPr>
          <w:b/>
        </w:rPr>
        <w:t xml:space="preserve">2. </w:t>
      </w:r>
      <w:r>
        <w:t>“Lakini itakuaje historical injustice, nawe Ridhaa hapo ulipo sicho kitovu chako?</w:t>
      </w:r>
    </w:p>
    <w:p w14:paraId="5A493AAD" w14:textId="77777777" w:rsidR="00D66A2D" w:rsidRDefault="00D66A2D" w:rsidP="00325122">
      <w:pPr>
        <w:pStyle w:val="NoSpacing"/>
      </w:pPr>
    </w:p>
    <w:p w14:paraId="465CDEC1" w14:textId="77777777" w:rsidR="00D66A2D" w:rsidRDefault="00D66A2D" w:rsidP="00E94792">
      <w:pPr>
        <w:pStyle w:val="NoSpacing"/>
        <w:numPr>
          <w:ilvl w:val="0"/>
          <w:numId w:val="5"/>
        </w:numPr>
        <w:spacing w:line="360" w:lineRule="auto"/>
      </w:pPr>
      <w:r>
        <w:t xml:space="preserve">Eleza muktadha wa dondoo hili. (alama </w:t>
      </w:r>
      <w:r w:rsidR="00E94792">
        <w:t>4)</w:t>
      </w:r>
    </w:p>
    <w:p w14:paraId="73DA7F22" w14:textId="77777777" w:rsidR="00E94792" w:rsidRDefault="00E94792" w:rsidP="00E94792">
      <w:pPr>
        <w:pStyle w:val="NoSpacing"/>
        <w:numPr>
          <w:ilvl w:val="0"/>
          <w:numId w:val="5"/>
        </w:numPr>
        <w:spacing w:line="360" w:lineRule="auto"/>
      </w:pPr>
      <w:r>
        <w:t>Taja na utpe mifano ya mbinu za sanaa zilizotumika katika dondoo hili. (alama 4)</w:t>
      </w:r>
    </w:p>
    <w:p w14:paraId="204C2035" w14:textId="77777777" w:rsidR="00E94792" w:rsidRDefault="00E94792" w:rsidP="00E94792">
      <w:pPr>
        <w:pStyle w:val="NoSpacing"/>
        <w:numPr>
          <w:ilvl w:val="0"/>
          <w:numId w:val="5"/>
        </w:numPr>
        <w:spacing w:line="360" w:lineRule="auto"/>
      </w:pPr>
      <w:r>
        <w:t>Fafanua umuhimu wa msemaji wa maneno haya. (alama 2)</w:t>
      </w:r>
    </w:p>
    <w:p w14:paraId="237C579D" w14:textId="77777777" w:rsidR="00E94792" w:rsidRDefault="00E94792" w:rsidP="00E94792">
      <w:pPr>
        <w:pStyle w:val="NoSpacing"/>
        <w:numPr>
          <w:ilvl w:val="0"/>
          <w:numId w:val="5"/>
        </w:numPr>
        <w:spacing w:line="360" w:lineRule="auto"/>
      </w:pPr>
      <w:r>
        <w:t>Ni mambo gani yaliyowakumba wale ambao kitovu chao sicho walicho. (alama 10)</w:t>
      </w:r>
    </w:p>
    <w:p w14:paraId="7439EB03" w14:textId="77777777" w:rsidR="00E94792" w:rsidRDefault="00E94792" w:rsidP="00E94792">
      <w:pPr>
        <w:pStyle w:val="NoSpacing"/>
        <w:spacing w:line="360" w:lineRule="auto"/>
      </w:pPr>
    </w:p>
    <w:p w14:paraId="6CF9CF25" w14:textId="77777777" w:rsidR="00E94792" w:rsidRPr="00D66A2D" w:rsidRDefault="00E94792" w:rsidP="00E94792">
      <w:pPr>
        <w:pStyle w:val="NoSpacing"/>
      </w:pPr>
      <w:r>
        <w:t>3. Uozo wa maadili ya jamii umekithiri katika Riwaya ya Chozi la heri, Fafanua ukweli wa usemi huu. (alama 20)</w:t>
      </w:r>
    </w:p>
    <w:p w14:paraId="468C9E6D" w14:textId="77777777" w:rsidR="0060509D" w:rsidRDefault="0060509D" w:rsidP="0060509D"/>
    <w:p w14:paraId="1BA6894D" w14:textId="77777777" w:rsidR="00A26AB4" w:rsidRPr="00A65AD3" w:rsidRDefault="00A26AB4" w:rsidP="00A26AB4">
      <w:pPr>
        <w:pStyle w:val="NoSpacing"/>
        <w:rPr>
          <w:b/>
          <w:u w:val="single"/>
        </w:rPr>
      </w:pPr>
      <w:r w:rsidRPr="00A65AD3">
        <w:rPr>
          <w:b/>
          <w:u w:val="single"/>
        </w:rPr>
        <w:t>SEHEMU C: TAMTHILIA: KIGOGO – PAULINE  KEA</w:t>
      </w:r>
    </w:p>
    <w:p w14:paraId="5EEE104F" w14:textId="77777777" w:rsidR="00A26AB4" w:rsidRPr="00A26AB4" w:rsidRDefault="00A26AB4" w:rsidP="00A26AB4">
      <w:pPr>
        <w:pStyle w:val="NoSpacing"/>
        <w:rPr>
          <w:b/>
        </w:rPr>
      </w:pPr>
      <w:r w:rsidRPr="00A26AB4">
        <w:rPr>
          <w:b/>
        </w:rPr>
        <w:t xml:space="preserve">      Jibu swali la 4 au la 5</w:t>
      </w:r>
    </w:p>
    <w:p w14:paraId="6DF48F85" w14:textId="77777777" w:rsidR="00A26AB4" w:rsidRDefault="00A26AB4" w:rsidP="00A26AB4">
      <w:pPr>
        <w:pStyle w:val="NoSpacing"/>
      </w:pPr>
    </w:p>
    <w:p w14:paraId="5A32E5F0" w14:textId="77777777" w:rsidR="00A26AB4" w:rsidRDefault="00A26AB4" w:rsidP="00A26AB4">
      <w:pPr>
        <w:pStyle w:val="NoSpacing"/>
      </w:pPr>
      <w:r>
        <w:t>4. “Asante ya punda kweli ni mateke. Sikujua ungekuja kunihangaisha………………”</w:t>
      </w:r>
    </w:p>
    <w:p w14:paraId="6DAC1581" w14:textId="77777777" w:rsidR="002D59B4" w:rsidRDefault="002D59B4" w:rsidP="00A26AB4">
      <w:pPr>
        <w:pStyle w:val="NoSpacing"/>
      </w:pPr>
    </w:p>
    <w:p w14:paraId="7DC1F696" w14:textId="77777777" w:rsidR="002D59B4" w:rsidRDefault="002D59B4" w:rsidP="00136713">
      <w:pPr>
        <w:pStyle w:val="NoSpacing"/>
        <w:numPr>
          <w:ilvl w:val="0"/>
          <w:numId w:val="6"/>
        </w:numPr>
        <w:spacing w:line="360" w:lineRule="auto"/>
      </w:pPr>
      <w:r>
        <w:t>Weka dondoo hili katika muktadha wake. (alama 4)</w:t>
      </w:r>
    </w:p>
    <w:p w14:paraId="151DDB18" w14:textId="77777777" w:rsidR="002D59B4" w:rsidRDefault="002D59B4" w:rsidP="00136713">
      <w:pPr>
        <w:pStyle w:val="NoSpacing"/>
        <w:numPr>
          <w:ilvl w:val="0"/>
          <w:numId w:val="6"/>
        </w:numPr>
        <w:spacing w:line="360" w:lineRule="auto"/>
      </w:pPr>
      <w:r>
        <w:t>Onyesha jinsi msemewa anamhangaisha msemaji. (alama 2)</w:t>
      </w:r>
    </w:p>
    <w:p w14:paraId="356AF246" w14:textId="77777777" w:rsidR="00136713" w:rsidRDefault="002D59B4" w:rsidP="00136713">
      <w:pPr>
        <w:pStyle w:val="NoSpacing"/>
        <w:numPr>
          <w:ilvl w:val="0"/>
          <w:numId w:val="6"/>
        </w:numPr>
        <w:spacing w:line="360" w:lineRule="auto"/>
      </w:pPr>
      <w:r>
        <w:t>Kwa kurejelea tamthilia nzima, onyesha ukweli wa methali “Asante ya punda ni mateke.</w:t>
      </w:r>
    </w:p>
    <w:p w14:paraId="62DD3700" w14:textId="77777777" w:rsidR="002D59B4" w:rsidRDefault="002D59B4" w:rsidP="00136713">
      <w:pPr>
        <w:pStyle w:val="NoSpacing"/>
        <w:ind w:left="720"/>
      </w:pPr>
      <w:r>
        <w:t>(alama 14)</w:t>
      </w:r>
    </w:p>
    <w:p w14:paraId="5B93F774" w14:textId="77777777" w:rsidR="00544FC1" w:rsidRDefault="00544FC1" w:rsidP="00136713">
      <w:pPr>
        <w:pStyle w:val="NoSpacing"/>
        <w:ind w:left="720"/>
      </w:pPr>
      <w:r>
        <w:lastRenderedPageBreak/>
        <w:t>5. Fafanua jinsi mwandishi wa tamthilia ya Kigogo alivyofaulu kutumia mbinu zifuatazo za uandishi. (alama 20)</w:t>
      </w:r>
    </w:p>
    <w:p w14:paraId="56891207" w14:textId="77777777" w:rsidR="00544FC1" w:rsidRDefault="00544FC1" w:rsidP="00136713">
      <w:pPr>
        <w:pStyle w:val="NoSpacing"/>
        <w:ind w:left="720"/>
      </w:pPr>
    </w:p>
    <w:p w14:paraId="63857E2B" w14:textId="77777777" w:rsidR="00544FC1" w:rsidRDefault="00544FC1" w:rsidP="00544FC1">
      <w:pPr>
        <w:pStyle w:val="NoSpacing"/>
        <w:numPr>
          <w:ilvl w:val="0"/>
          <w:numId w:val="7"/>
        </w:numPr>
      </w:pPr>
      <w:r>
        <w:t>Jazanda</w:t>
      </w:r>
    </w:p>
    <w:p w14:paraId="1346197B" w14:textId="77777777" w:rsidR="00544FC1" w:rsidRDefault="00544FC1" w:rsidP="00544FC1">
      <w:pPr>
        <w:pStyle w:val="NoSpacing"/>
        <w:numPr>
          <w:ilvl w:val="0"/>
          <w:numId w:val="7"/>
        </w:numPr>
      </w:pPr>
      <w:r>
        <w:t>Majazi</w:t>
      </w:r>
    </w:p>
    <w:p w14:paraId="034C3FB5" w14:textId="77777777" w:rsidR="00544FC1" w:rsidRDefault="00544FC1" w:rsidP="00544FC1">
      <w:pPr>
        <w:pStyle w:val="NoSpacing"/>
      </w:pPr>
    </w:p>
    <w:p w14:paraId="1F34A2D3" w14:textId="77777777" w:rsidR="00544FC1" w:rsidRPr="00544FC1" w:rsidRDefault="00544FC1" w:rsidP="00544FC1">
      <w:pPr>
        <w:pStyle w:val="NoSpacing"/>
        <w:rPr>
          <w:b/>
          <w:u w:val="single"/>
        </w:rPr>
      </w:pPr>
      <w:r w:rsidRPr="00544FC1">
        <w:rPr>
          <w:b/>
          <w:u w:val="single"/>
        </w:rPr>
        <w:t>SEHEMU D; HADITHI FUPI: TUMBO LISILOSHIBA NA HADITHI NYINGINE.</w:t>
      </w:r>
    </w:p>
    <w:p w14:paraId="4157489A" w14:textId="77777777" w:rsidR="00544FC1" w:rsidRDefault="00544FC1" w:rsidP="00544FC1">
      <w:pPr>
        <w:pStyle w:val="NoSpacing"/>
      </w:pPr>
    </w:p>
    <w:p w14:paraId="4C892585" w14:textId="77777777" w:rsidR="00336D4C" w:rsidRDefault="00544FC1" w:rsidP="00336D4C">
      <w:pPr>
        <w:pStyle w:val="NoSpacing"/>
        <w:spacing w:line="360" w:lineRule="auto"/>
      </w:pPr>
      <w:r>
        <w:t>6.Kwa kurejelea hadithi zozote tano katika diwani ya ‘Tumbo Lisiloshiba na hadithi Nyingine’,</w:t>
      </w:r>
    </w:p>
    <w:p w14:paraId="44713688" w14:textId="77777777" w:rsidR="00544FC1" w:rsidRDefault="00544FC1" w:rsidP="00336D4C">
      <w:pPr>
        <w:pStyle w:val="NoSpacing"/>
        <w:spacing w:line="360" w:lineRule="auto"/>
      </w:pPr>
      <w:r>
        <w:t xml:space="preserve"> jadili maudhui ya nafasi ya wazazi katika malezi. (alama 20)</w:t>
      </w:r>
    </w:p>
    <w:p w14:paraId="4645E9BB" w14:textId="77777777" w:rsidR="00322F76" w:rsidRPr="00E71513" w:rsidRDefault="00322F76" w:rsidP="00336D4C">
      <w:pPr>
        <w:pStyle w:val="NoSpacing"/>
        <w:spacing w:line="360" w:lineRule="auto"/>
        <w:rPr>
          <w:b/>
          <w:u w:val="single"/>
        </w:rPr>
      </w:pPr>
    </w:p>
    <w:p w14:paraId="03247B1C" w14:textId="77777777" w:rsidR="00322F76" w:rsidRPr="00E71513" w:rsidRDefault="00322F76" w:rsidP="00336D4C">
      <w:pPr>
        <w:pStyle w:val="NoSpacing"/>
        <w:spacing w:line="360" w:lineRule="auto"/>
        <w:rPr>
          <w:b/>
          <w:u w:val="single"/>
        </w:rPr>
      </w:pPr>
      <w:r w:rsidRPr="00E71513">
        <w:rPr>
          <w:b/>
          <w:u w:val="single"/>
        </w:rPr>
        <w:t>SEHEMU E: FASIHI  SIMULIZI</w:t>
      </w:r>
    </w:p>
    <w:p w14:paraId="2993A249" w14:textId="77777777" w:rsidR="00322F76" w:rsidRPr="00E71513" w:rsidRDefault="00322F76" w:rsidP="00336D4C">
      <w:pPr>
        <w:pStyle w:val="NoSpacing"/>
        <w:spacing w:line="360" w:lineRule="auto"/>
        <w:rPr>
          <w:b/>
          <w:u w:val="single"/>
        </w:rPr>
      </w:pPr>
      <w:r w:rsidRPr="00E71513">
        <w:rPr>
          <w:b/>
          <w:u w:val="single"/>
        </w:rPr>
        <w:t>Soma kifungu kifuatacho kisha ujibu maswali</w:t>
      </w:r>
    </w:p>
    <w:p w14:paraId="1FC59E72" w14:textId="77777777" w:rsidR="00322F76" w:rsidRDefault="00322F76" w:rsidP="00336D4C">
      <w:pPr>
        <w:pStyle w:val="NoSpacing"/>
        <w:spacing w:line="360" w:lineRule="auto"/>
      </w:pPr>
      <w:r>
        <w:t>Ndimi Nguli, dume la ukoo mtukufu</w:t>
      </w:r>
    </w:p>
    <w:p w14:paraId="7B5C304F" w14:textId="77777777" w:rsidR="00322F76" w:rsidRDefault="00E71513" w:rsidP="00336D4C">
      <w:pPr>
        <w:pStyle w:val="NoSpacing"/>
        <w:spacing w:line="360" w:lineRule="auto"/>
      </w:pPr>
      <w:r>
        <w:t>Ulojipambanua kwa mabingwa</w:t>
      </w:r>
    </w:p>
    <w:p w14:paraId="1AB6500C" w14:textId="77777777" w:rsidR="00E71513" w:rsidRDefault="00E71513" w:rsidP="00336D4C">
      <w:pPr>
        <w:pStyle w:val="NoSpacing"/>
        <w:spacing w:line="360" w:lineRule="auto"/>
      </w:pPr>
      <w:r>
        <w:t>Wachezaji hodari wa ngoma</w:t>
      </w:r>
    </w:p>
    <w:p w14:paraId="5F298DE3" w14:textId="77777777" w:rsidR="00E71513" w:rsidRDefault="00E71513" w:rsidP="00336D4C">
      <w:pPr>
        <w:pStyle w:val="NoSpacing"/>
        <w:spacing w:line="360" w:lineRule="auto"/>
      </w:pPr>
      <w:r>
        <w:t>Ndimi dume liloingia nyanjani</w:t>
      </w:r>
    </w:p>
    <w:p w14:paraId="583519C6" w14:textId="77777777" w:rsidR="00E71513" w:rsidRDefault="00E71513" w:rsidP="00336D4C">
      <w:pPr>
        <w:pStyle w:val="NoSpacing"/>
        <w:spacing w:line="360" w:lineRule="auto"/>
      </w:pPr>
      <w:r>
        <w:t>Makoo yakatetemeka</w:t>
      </w:r>
    </w:p>
    <w:p w14:paraId="082AB8BE" w14:textId="77777777" w:rsidR="00E71513" w:rsidRDefault="00E71513" w:rsidP="00336D4C">
      <w:pPr>
        <w:pStyle w:val="NoSpacing"/>
        <w:spacing w:line="360" w:lineRule="auto"/>
      </w:pPr>
      <w:r>
        <w:t xml:space="preserve">Yakang’ang’ania gozi  kusakata </w:t>
      </w:r>
      <w:r w:rsidR="0050422D">
        <w:t>nami</w:t>
      </w:r>
      <w:r>
        <w:t>.</w:t>
      </w:r>
    </w:p>
    <w:p w14:paraId="69FE1581" w14:textId="77777777" w:rsidR="0050422D" w:rsidRDefault="0050422D" w:rsidP="00336D4C">
      <w:pPr>
        <w:pStyle w:val="NoSpacing"/>
        <w:spacing w:line="360" w:lineRule="auto"/>
      </w:pPr>
    </w:p>
    <w:p w14:paraId="538BF6D0" w14:textId="77777777" w:rsidR="0050422D" w:rsidRPr="0050422D" w:rsidRDefault="0050422D" w:rsidP="00336D4C">
      <w:pPr>
        <w:pStyle w:val="NoSpacing"/>
        <w:spacing w:line="360" w:lineRule="auto"/>
        <w:rPr>
          <w:b/>
          <w:u w:val="single"/>
        </w:rPr>
      </w:pPr>
      <w:r w:rsidRPr="0050422D">
        <w:rPr>
          <w:b/>
          <w:u w:val="single"/>
        </w:rPr>
        <w:t>Maswali</w:t>
      </w:r>
    </w:p>
    <w:p w14:paraId="3B887A8E" w14:textId="77777777" w:rsidR="0050422D" w:rsidRDefault="0050422D" w:rsidP="0050422D">
      <w:pPr>
        <w:pStyle w:val="NoSpacing"/>
        <w:numPr>
          <w:ilvl w:val="0"/>
          <w:numId w:val="8"/>
        </w:numPr>
        <w:spacing w:line="360" w:lineRule="auto"/>
      </w:pPr>
      <w:r>
        <w:t>Tambulisha kipera kinachojitokeza katika kifungu hiki. (alama 2)</w:t>
      </w:r>
    </w:p>
    <w:p w14:paraId="7DD27020" w14:textId="77777777" w:rsidR="0050422D" w:rsidRDefault="0050422D" w:rsidP="0050422D">
      <w:pPr>
        <w:pStyle w:val="NoSpacing"/>
        <w:numPr>
          <w:ilvl w:val="0"/>
          <w:numId w:val="8"/>
        </w:numPr>
        <w:spacing w:line="360" w:lineRule="auto"/>
      </w:pPr>
      <w:r>
        <w:t>Eleza sifa tano bainifu za kipera hiki katika fasihi simulizi. (alama 10)</w:t>
      </w:r>
    </w:p>
    <w:p w14:paraId="0D2473F7" w14:textId="77777777" w:rsidR="0050422D" w:rsidRPr="006948D8" w:rsidRDefault="0050422D" w:rsidP="0050422D">
      <w:pPr>
        <w:pStyle w:val="NoSpacing"/>
        <w:numPr>
          <w:ilvl w:val="0"/>
          <w:numId w:val="8"/>
        </w:numPr>
        <w:spacing w:line="360" w:lineRule="auto"/>
      </w:pPr>
      <w:r>
        <w:t>Fafanua umuhimu wa kipera hiki. (alama 8)</w:t>
      </w:r>
    </w:p>
    <w:sectPr w:rsidR="0050422D" w:rsidRPr="006948D8" w:rsidSect="00471EB7">
      <w:foot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F057" w14:textId="77777777" w:rsidR="009C20B6" w:rsidRDefault="009C20B6" w:rsidP="00104336">
      <w:pPr>
        <w:spacing w:after="0" w:line="240" w:lineRule="auto"/>
      </w:pPr>
      <w:r>
        <w:separator/>
      </w:r>
    </w:p>
  </w:endnote>
  <w:endnote w:type="continuationSeparator" w:id="0">
    <w:p w14:paraId="4F54C7B6" w14:textId="77777777" w:rsidR="009C20B6" w:rsidRDefault="009C20B6" w:rsidP="0010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880641"/>
      <w:docPartObj>
        <w:docPartGallery w:val="Page Numbers (Bottom of Page)"/>
        <w:docPartUnique/>
      </w:docPartObj>
    </w:sdtPr>
    <w:sdtEndPr/>
    <w:sdtContent>
      <w:p w14:paraId="232678BE" w14:textId="77777777" w:rsidR="00322F76" w:rsidRDefault="00046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2D1FD" w14:textId="77777777" w:rsidR="00322F76" w:rsidRDefault="0032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89D6" w14:textId="77777777" w:rsidR="009C20B6" w:rsidRDefault="009C20B6" w:rsidP="00104336">
      <w:pPr>
        <w:spacing w:after="0" w:line="240" w:lineRule="auto"/>
      </w:pPr>
      <w:r>
        <w:separator/>
      </w:r>
    </w:p>
  </w:footnote>
  <w:footnote w:type="continuationSeparator" w:id="0">
    <w:p w14:paraId="26346CC4" w14:textId="77777777" w:rsidR="009C20B6" w:rsidRDefault="009C20B6" w:rsidP="0010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005"/>
    <w:multiLevelType w:val="hybridMultilevel"/>
    <w:tmpl w:val="936E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2B5"/>
    <w:multiLevelType w:val="hybridMultilevel"/>
    <w:tmpl w:val="4AEE24B4"/>
    <w:lvl w:ilvl="0" w:tplc="2794B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41D"/>
    <w:multiLevelType w:val="hybridMultilevel"/>
    <w:tmpl w:val="66E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72F"/>
    <w:multiLevelType w:val="hybridMultilevel"/>
    <w:tmpl w:val="B31E0910"/>
    <w:lvl w:ilvl="0" w:tplc="710EA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DA5"/>
    <w:multiLevelType w:val="hybridMultilevel"/>
    <w:tmpl w:val="69D442E2"/>
    <w:lvl w:ilvl="0" w:tplc="37F64D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22E"/>
    <w:multiLevelType w:val="hybridMultilevel"/>
    <w:tmpl w:val="741A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4FAC"/>
    <w:multiLevelType w:val="hybridMultilevel"/>
    <w:tmpl w:val="E8B4C60E"/>
    <w:lvl w:ilvl="0" w:tplc="7DE42C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C6072"/>
    <w:multiLevelType w:val="hybridMultilevel"/>
    <w:tmpl w:val="E516FE0E"/>
    <w:lvl w:ilvl="0" w:tplc="E8A49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82"/>
    <w:rsid w:val="0004609B"/>
    <w:rsid w:val="00104336"/>
    <w:rsid w:val="00136713"/>
    <w:rsid w:val="00224446"/>
    <w:rsid w:val="00296D4E"/>
    <w:rsid w:val="002D59B4"/>
    <w:rsid w:val="00322F76"/>
    <w:rsid w:val="00325122"/>
    <w:rsid w:val="00336D4C"/>
    <w:rsid w:val="00471EB7"/>
    <w:rsid w:val="004B3DE1"/>
    <w:rsid w:val="004D6FF3"/>
    <w:rsid w:val="0050422D"/>
    <w:rsid w:val="005161A1"/>
    <w:rsid w:val="00544FC1"/>
    <w:rsid w:val="0060509D"/>
    <w:rsid w:val="006948D8"/>
    <w:rsid w:val="007526CF"/>
    <w:rsid w:val="00753B20"/>
    <w:rsid w:val="007D5B82"/>
    <w:rsid w:val="00885AE8"/>
    <w:rsid w:val="008B3FF5"/>
    <w:rsid w:val="009151A1"/>
    <w:rsid w:val="009C20B6"/>
    <w:rsid w:val="009F209A"/>
    <w:rsid w:val="00A26AB4"/>
    <w:rsid w:val="00A65AD3"/>
    <w:rsid w:val="00A7469C"/>
    <w:rsid w:val="00B86E63"/>
    <w:rsid w:val="00B91BD5"/>
    <w:rsid w:val="00CA3F68"/>
    <w:rsid w:val="00D66A2D"/>
    <w:rsid w:val="00DE1189"/>
    <w:rsid w:val="00DE622C"/>
    <w:rsid w:val="00E71513"/>
    <w:rsid w:val="00E94792"/>
    <w:rsid w:val="00F043B6"/>
    <w:rsid w:val="00F048CC"/>
    <w:rsid w:val="00F21F58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A99E"/>
  <w15:docId w15:val="{E625038E-28E1-4F98-86D1-C1CFC0AB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B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336"/>
  </w:style>
  <w:style w:type="paragraph" w:styleId="Footer">
    <w:name w:val="footer"/>
    <w:basedOn w:val="Normal"/>
    <w:link w:val="FooterChar"/>
    <w:uiPriority w:val="99"/>
    <w:unhideWhenUsed/>
    <w:rsid w:val="0010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igesko</dc:creator>
  <cp:lastModifiedBy>Njau</cp:lastModifiedBy>
  <cp:revision>4</cp:revision>
  <dcterms:created xsi:type="dcterms:W3CDTF">2019-06-12T06:42:00Z</dcterms:created>
  <dcterms:modified xsi:type="dcterms:W3CDTF">2021-11-06T15:09:00Z</dcterms:modified>
</cp:coreProperties>
</file>